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7F2FDD" w:rsidRDefault="007F2FDD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r w:rsidRPr="007F2FDD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</w:rPr>
              <w:t>PĚSTEBNÍ OPATŘENÍ JIŘIČKY, NÁDRŽ č. 1 a č. 2</w:t>
            </w:r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2019-09-19T08:40:00Z</cp:lastPrinted>
  <dcterms:created xsi:type="dcterms:W3CDTF">2019-09-19T08:40:00Z</dcterms:created>
  <dcterms:modified xsi:type="dcterms:W3CDTF">2019-09-19T08:40:00Z</dcterms:modified>
</cp:coreProperties>
</file>