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032E7DBF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755AB4">
        <w:rPr>
          <w:rFonts w:ascii="Times New Roman" w:hAnsi="Times New Roman"/>
        </w:rPr>
        <w:t>8C</w:t>
      </w:r>
      <w:r w:rsidRPr="00DB04A9">
        <w:rPr>
          <w:rFonts w:ascii="Times New Roman" w:hAnsi="Times New Roman"/>
        </w:rPr>
        <w:t xml:space="preserve"> </w:t>
      </w:r>
      <w:r w:rsidR="00755AB4">
        <w:rPr>
          <w:rFonts w:ascii="Times New Roman" w:hAnsi="Times New Roman"/>
        </w:rPr>
        <w:t>zadávací dokumentace</w:t>
      </w:r>
      <w:bookmarkStart w:id="0" w:name="_GoBack"/>
      <w:bookmarkEnd w:id="0"/>
      <w:r w:rsidRPr="00DB04A9">
        <w:rPr>
          <w:rFonts w:ascii="Times New Roman" w:hAnsi="Times New Roman"/>
        </w:rPr>
        <w:t xml:space="preserve">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21E6F126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8D5075" w:rsidRPr="004C3933">
        <w:rPr>
          <w:b w:val="0"/>
          <w:i/>
          <w:sz w:val="22"/>
          <w:szCs w:val="22"/>
        </w:rPr>
        <w:t>„</w:t>
      </w:r>
      <w:r w:rsidR="004C3933" w:rsidRPr="004C3933">
        <w:rPr>
          <w:b w:val="0"/>
          <w:i/>
          <w:sz w:val="22"/>
          <w:szCs w:val="22"/>
        </w:rPr>
        <w:t>PD – Modernizace TT na ul. Opavská v úseku ul. Sjízdná - ul. Martinovská</w:t>
      </w:r>
      <w:r w:rsidR="008D5075" w:rsidRPr="008D5075">
        <w:rPr>
          <w:b w:val="0"/>
          <w:i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33455641" w:rsidR="004F589C" w:rsidRPr="00D72008" w:rsidRDefault="00D72008" w:rsidP="00B750CD">
      <w:pPr>
        <w:pStyle w:val="Podnadpis"/>
        <w:spacing w:after="120"/>
        <w:ind w:right="-740"/>
        <w:jc w:val="both"/>
        <w:rPr>
          <w:sz w:val="22"/>
          <w:szCs w:val="22"/>
        </w:rPr>
      </w:pPr>
      <w:r w:rsidRPr="00D72008">
        <w:rPr>
          <w:sz w:val="22"/>
          <w:szCs w:val="22"/>
        </w:rPr>
        <w:t xml:space="preserve">Významná </w:t>
      </w:r>
      <w:r w:rsidR="00AB459F">
        <w:rPr>
          <w:sz w:val="22"/>
          <w:szCs w:val="22"/>
        </w:rPr>
        <w:t>zakázka</w:t>
      </w:r>
      <w:r w:rsidR="00EA529D">
        <w:rPr>
          <w:sz w:val="22"/>
          <w:szCs w:val="22"/>
        </w:rPr>
        <w:t xml:space="preserve"> – </w:t>
      </w:r>
      <w:r w:rsidR="00053B06">
        <w:rPr>
          <w:sz w:val="22"/>
          <w:szCs w:val="22"/>
        </w:rPr>
        <w:t>PD</w:t>
      </w:r>
      <w:r w:rsidR="00577257">
        <w:rPr>
          <w:sz w:val="22"/>
          <w:szCs w:val="22"/>
        </w:rPr>
        <w:t xml:space="preserve"> </w:t>
      </w:r>
      <w:r w:rsidR="003B1A7B">
        <w:rPr>
          <w:sz w:val="22"/>
          <w:szCs w:val="22"/>
        </w:rPr>
        <w:t>obdobného charakteru realizovaná</w:t>
      </w:r>
      <w:r w:rsidR="00577257">
        <w:rPr>
          <w:sz w:val="22"/>
          <w:szCs w:val="22"/>
        </w:rPr>
        <w:t xml:space="preserve"> dodavatelem za posledních</w:t>
      </w:r>
      <w:r w:rsidR="00AE6556">
        <w:rPr>
          <w:sz w:val="22"/>
          <w:szCs w:val="22"/>
        </w:rPr>
        <w:t xml:space="preserve"> 3</w:t>
      </w:r>
      <w:r w:rsidR="00577257">
        <w:rPr>
          <w:sz w:val="22"/>
          <w:szCs w:val="22"/>
        </w:rPr>
        <w:t xml:space="preserve"> let.</w:t>
      </w:r>
    </w:p>
    <w:tbl>
      <w:tblPr>
        <w:tblW w:w="144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3282"/>
        <w:gridCol w:w="5383"/>
        <w:gridCol w:w="1575"/>
        <w:gridCol w:w="1575"/>
        <w:gridCol w:w="1707"/>
      </w:tblGrid>
      <w:tr w:rsidR="006F1A9C" w:rsidRPr="00775C44" w14:paraId="4BDDC05F" w14:textId="77777777" w:rsidTr="00B750CD">
        <w:trPr>
          <w:trHeight w:val="1081"/>
        </w:trPr>
        <w:tc>
          <w:tcPr>
            <w:tcW w:w="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6F1A9C" w:rsidRPr="00775C44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6F1A9C" w:rsidRPr="00775C44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38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6F1A9C" w:rsidRPr="00775C44" w:rsidRDefault="006F1A9C" w:rsidP="006F1A9C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6E0EF85" w14:textId="77777777" w:rsidR="006F1A9C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Zastávka MHD (byla součástí PD) </w:t>
            </w:r>
          </w:p>
          <w:p w14:paraId="00C84810" w14:textId="2E51A712" w:rsidR="006F1A9C" w:rsidRPr="00775C44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ANO/NE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1D5C3E1" w:rsidR="006F1A9C" w:rsidRPr="003E0EA8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třech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5C99845A" w:rsidR="006F1A9C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 stavby</w:t>
            </w:r>
          </w:p>
          <w:p w14:paraId="0A85D8E0" w14:textId="42F826D3" w:rsidR="006F1A9C" w:rsidRPr="00775C44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6F1A9C" w:rsidRPr="00775C44" w14:paraId="4FF58BBC" w14:textId="77777777" w:rsidTr="00B750CD">
        <w:trPr>
          <w:trHeight w:hRule="exact" w:val="1622"/>
        </w:trPr>
        <w:tc>
          <w:tcPr>
            <w:tcW w:w="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6F1A9C" w:rsidRPr="00D166C9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4" w:colLast="4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6F1A9C" w:rsidRPr="00D166C9" w:rsidRDefault="006F1A9C" w:rsidP="006F1A9C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6F1A9C" w:rsidRPr="00D166C9" w:rsidRDefault="006F1A9C" w:rsidP="006F1A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6F1A9C" w:rsidRPr="00D166C9" w:rsidRDefault="006F1A9C" w:rsidP="006F1A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6F1A9C" w:rsidRPr="00D166C9" w:rsidRDefault="006F1A9C" w:rsidP="006F1A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6F1A9C" w:rsidRPr="00D166C9" w:rsidRDefault="006F1A9C" w:rsidP="006F1A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38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2B29C8E7" w:rsidR="006F1A9C" w:rsidRPr="00691ADC" w:rsidRDefault="006F1A9C" w:rsidP="006F1A9C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</w:t>
            </w:r>
            <w:proofErr w:type="gramStart"/>
            <w:r>
              <w:rPr>
                <w:rFonts w:ascii="Times New Roman" w:hAnsi="Times New Roman"/>
                <w:i/>
                <w:color w:val="00B0F0"/>
              </w:rPr>
              <w:t>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</w:t>
            </w:r>
            <w:proofErr w:type="gramEnd"/>
            <w:r w:rsidRPr="00691ADC">
              <w:rPr>
                <w:rFonts w:ascii="Times New Roman" w:hAnsi="Times New Roman"/>
                <w:i/>
                <w:color w:val="00B0F0"/>
              </w:rPr>
              <w:t xml:space="preserve">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D832ACB" w14:textId="77777777" w:rsidR="006F1A9C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5F707F86" w14:textId="7C0D6BA2" w:rsidR="006F1A9C" w:rsidRPr="00D166C9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1E813F92" w:rsidR="006F1A9C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6F1A9C" w:rsidRPr="00D166C9" w:rsidRDefault="006F1A9C" w:rsidP="006F1A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6F1A9C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6F1A9C" w:rsidRPr="00D166C9" w:rsidRDefault="006F1A9C" w:rsidP="006F1A9C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6F1A9C" w:rsidRPr="00D166C9" w:rsidRDefault="006F1A9C" w:rsidP="006F1A9C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6F1A9C" w:rsidRPr="00D166C9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6F1A9C" w:rsidRPr="00775C44" w14:paraId="7C907E31" w14:textId="77777777" w:rsidTr="00B750CD">
        <w:trPr>
          <w:trHeight w:hRule="exact" w:val="1622"/>
        </w:trPr>
        <w:tc>
          <w:tcPr>
            <w:tcW w:w="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6F1A9C" w:rsidRPr="00D166C9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6F1A9C" w:rsidRPr="00D166C9" w:rsidRDefault="006F1A9C" w:rsidP="006F1A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6F1A9C" w:rsidRPr="00D166C9" w:rsidRDefault="006F1A9C" w:rsidP="006F1A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6F1A9C" w:rsidRPr="00D166C9" w:rsidRDefault="006F1A9C" w:rsidP="006F1A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6F1A9C" w:rsidRPr="00D166C9" w:rsidRDefault="006F1A9C" w:rsidP="006F1A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6F1A9C" w:rsidRPr="00D166C9" w:rsidRDefault="006F1A9C" w:rsidP="006F1A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38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39CFCE2" w:rsidR="006F1A9C" w:rsidRPr="00691ADC" w:rsidRDefault="006F1A9C" w:rsidP="006F1A9C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9E72767" w14:textId="77777777" w:rsidR="006F1A9C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1BAAED0A" w14:textId="23DF7682" w:rsidR="006F1A9C" w:rsidRPr="00C972D2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79D92D47" w:rsidR="006F1A9C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6F1A9C" w:rsidRPr="00D166C9" w:rsidRDefault="006F1A9C" w:rsidP="006F1A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6F1A9C" w:rsidRPr="00C972D2" w:rsidRDefault="006F1A9C" w:rsidP="006F1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6F1A9C" w:rsidRPr="00C972D2" w:rsidRDefault="006F1A9C" w:rsidP="006F1A9C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6F1A9C" w:rsidRPr="00D166C9" w:rsidRDefault="006F1A9C" w:rsidP="006F1A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ermEnd w:id="1276708905"/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55E9C" w14:textId="77777777" w:rsidR="003C48D9" w:rsidRDefault="003C48D9" w:rsidP="009F37D8">
      <w:pPr>
        <w:spacing w:after="0" w:line="240" w:lineRule="auto"/>
      </w:pPr>
      <w:r>
        <w:separator/>
      </w:r>
    </w:p>
  </w:endnote>
  <w:endnote w:type="continuationSeparator" w:id="0">
    <w:p w14:paraId="0D20302A" w14:textId="77777777" w:rsidR="003C48D9" w:rsidRDefault="003C48D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72CD8307" w:rsidR="000A138F" w:rsidRDefault="008D5075" w:rsidP="00364586">
    <w:pPr>
      <w:pStyle w:val="Zpat"/>
      <w:pBdr>
        <w:top w:val="single" w:sz="4" w:space="1" w:color="auto"/>
      </w:pBdr>
      <w:jc w:val="both"/>
    </w:pPr>
    <w:r w:rsidRPr="008D5075">
      <w:rPr>
        <w:i/>
        <w:sz w:val="20"/>
        <w:szCs w:val="20"/>
      </w:rPr>
      <w:t>„</w:t>
    </w:r>
    <w:r w:rsidR="004C3933" w:rsidRPr="004C3933">
      <w:rPr>
        <w:i/>
        <w:sz w:val="20"/>
        <w:szCs w:val="20"/>
      </w:rPr>
      <w:t>PD – Modernizace TT na ul. Opavská v úseku ul. Sjízdná - ul. Martinovská</w:t>
    </w:r>
    <w:r w:rsidRPr="008D5075">
      <w:rPr>
        <w:i/>
        <w:sz w:val="20"/>
        <w:szCs w:val="20"/>
      </w:rPr>
      <w:t>“</w:t>
    </w:r>
    <w:r w:rsidR="000A138F" w:rsidRPr="008D507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55AB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55AB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EB8E8" w14:textId="77777777" w:rsidR="003C48D9" w:rsidRDefault="003C48D9" w:rsidP="009F37D8">
      <w:pPr>
        <w:spacing w:after="0" w:line="240" w:lineRule="auto"/>
      </w:pPr>
      <w:r>
        <w:separator/>
      </w:r>
    </w:p>
  </w:footnote>
  <w:footnote w:type="continuationSeparator" w:id="0">
    <w:p w14:paraId="29BDD89D" w14:textId="77777777" w:rsidR="003C48D9" w:rsidRDefault="003C48D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62570"/>
    <w:rsid w:val="00072D03"/>
    <w:rsid w:val="00072E7F"/>
    <w:rsid w:val="00085C65"/>
    <w:rsid w:val="000957A5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1384"/>
    <w:rsid w:val="001B3523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3BF8"/>
    <w:rsid w:val="00364586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48D9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3933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11E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1A9C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5AB4"/>
    <w:rsid w:val="00756474"/>
    <w:rsid w:val="00762CB9"/>
    <w:rsid w:val="00767754"/>
    <w:rsid w:val="00775C44"/>
    <w:rsid w:val="0078074D"/>
    <w:rsid w:val="00784B4F"/>
    <w:rsid w:val="00786618"/>
    <w:rsid w:val="007977F8"/>
    <w:rsid w:val="00797EB4"/>
    <w:rsid w:val="007A002C"/>
    <w:rsid w:val="007A1CF1"/>
    <w:rsid w:val="007A42A9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1C57"/>
    <w:rsid w:val="0088393A"/>
    <w:rsid w:val="00887374"/>
    <w:rsid w:val="008878E4"/>
    <w:rsid w:val="008952F3"/>
    <w:rsid w:val="008C247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E6556"/>
    <w:rsid w:val="00AF6AF9"/>
    <w:rsid w:val="00B06A10"/>
    <w:rsid w:val="00B10C60"/>
    <w:rsid w:val="00B11F32"/>
    <w:rsid w:val="00B353AB"/>
    <w:rsid w:val="00B47E15"/>
    <w:rsid w:val="00B51956"/>
    <w:rsid w:val="00B645A4"/>
    <w:rsid w:val="00B750CD"/>
    <w:rsid w:val="00B91383"/>
    <w:rsid w:val="00BA649A"/>
    <w:rsid w:val="00BD1FD3"/>
    <w:rsid w:val="00BD3D7E"/>
    <w:rsid w:val="00BD500C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2</cp:revision>
  <cp:lastPrinted>2011-11-09T07:37:00Z</cp:lastPrinted>
  <dcterms:created xsi:type="dcterms:W3CDTF">2021-07-08T09:06:00Z</dcterms:created>
  <dcterms:modified xsi:type="dcterms:W3CDTF">2021-07-08T09:06:00Z</dcterms:modified>
</cp:coreProperties>
</file>