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05BFB7C0" w:rsidR="001B4EDC" w:rsidRPr="00895FD3" w:rsidRDefault="00895FD3" w:rsidP="00D50270">
      <w:pPr>
        <w:pStyle w:val="Podnadpis"/>
        <w:jc w:val="both"/>
        <w:rPr>
          <w:rFonts w:eastAsia="Calibri"/>
          <w:bCs w:val="0"/>
          <w:i/>
          <w:color w:val="000000"/>
          <w:szCs w:val="28"/>
          <w:lang w:eastAsia="en-US"/>
        </w:rPr>
      </w:pPr>
      <w:r w:rsidRPr="00895FD3">
        <w:rPr>
          <w:rFonts w:eastAsia="Calibri"/>
          <w:bCs w:val="0"/>
          <w:i/>
          <w:color w:val="000000"/>
          <w:szCs w:val="28"/>
          <w:lang w:eastAsia="en-US"/>
        </w:rPr>
        <w:t>Servisní podpora a údržba telefonního systému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3853"/>
        <w:gridCol w:w="261"/>
        <w:gridCol w:w="4503"/>
        <w:gridCol w:w="2518"/>
      </w:tblGrid>
      <w:tr w:rsidR="00895FD3" w:rsidRPr="00C740E6" w14:paraId="0802443A" w14:textId="77777777" w:rsidTr="00895FD3">
        <w:trPr>
          <w:trHeight w:val="1150"/>
        </w:trPr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77777777" w:rsidR="00895FD3" w:rsidRPr="00C740E6" w:rsidRDefault="00895FD3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77777777" w:rsidR="00895FD3" w:rsidRPr="00C740E6" w:rsidRDefault="00895FD3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54283505" w:rsidR="00895FD3" w:rsidRDefault="00895FD3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52004FAA" w:rsidR="00895FD3" w:rsidRDefault="00895FD3" w:rsidP="00586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E4F8" w14:textId="455AFF2B" w:rsidR="00895FD3" w:rsidRPr="00C740E6" w:rsidRDefault="00895FD3" w:rsidP="00623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zakázky</w:t>
            </w:r>
          </w:p>
        </w:tc>
      </w:tr>
      <w:tr w:rsidR="00895FD3" w:rsidRPr="00535F2C" w14:paraId="66590AD2" w14:textId="77777777" w:rsidTr="00895FD3">
        <w:trPr>
          <w:trHeight w:hRule="exact" w:val="641"/>
        </w:trPr>
        <w:tc>
          <w:tcPr>
            <w:tcW w:w="3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895FD3" w:rsidRPr="00535F2C" w:rsidRDefault="00895FD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11D751A" w:rsidR="00895FD3" w:rsidRPr="00535F2C" w:rsidRDefault="00895FD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895FD3" w:rsidRPr="00535F2C" w:rsidRDefault="00895FD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6A8A" w14:textId="77777777" w:rsidR="00895FD3" w:rsidRPr="00535F2C" w:rsidRDefault="00895FD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95FD3" w:rsidRPr="00535F2C" w14:paraId="048AB06F" w14:textId="77777777" w:rsidTr="00895FD3">
        <w:trPr>
          <w:trHeight w:hRule="exact" w:val="641"/>
        </w:trPr>
        <w:tc>
          <w:tcPr>
            <w:tcW w:w="3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36826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95FD3" w:rsidRPr="00535F2C" w14:paraId="1F65E546" w14:textId="77777777" w:rsidTr="00895FD3">
        <w:trPr>
          <w:trHeight w:hRule="exact" w:val="641"/>
        </w:trPr>
        <w:tc>
          <w:tcPr>
            <w:tcW w:w="3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14F819FE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F5DA" w14:textId="77777777" w:rsidR="00895FD3" w:rsidRPr="00535F2C" w:rsidRDefault="00895FD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77777777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23D88" w14:textId="77777777" w:rsidR="00A84938" w:rsidRDefault="00A84938" w:rsidP="009F37D8">
      <w:pPr>
        <w:spacing w:after="0" w:line="240" w:lineRule="auto"/>
      </w:pPr>
      <w:r>
        <w:separator/>
      </w:r>
    </w:p>
  </w:endnote>
  <w:endnote w:type="continuationSeparator" w:id="0">
    <w:p w14:paraId="0A8549F2" w14:textId="77777777" w:rsidR="00A84938" w:rsidRDefault="00A8493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6DBEB6B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7129C4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7129C4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8AD1" w14:textId="77777777" w:rsidR="00A84938" w:rsidRDefault="00A84938" w:rsidP="009F37D8">
      <w:pPr>
        <w:spacing w:after="0" w:line="240" w:lineRule="auto"/>
      </w:pPr>
      <w:r>
        <w:separator/>
      </w:r>
    </w:p>
  </w:footnote>
  <w:footnote w:type="continuationSeparator" w:id="0">
    <w:p w14:paraId="3CE3AA56" w14:textId="77777777" w:rsidR="00A84938" w:rsidRDefault="00A8493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28787985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7129C4">
      <w:rPr>
        <w:rFonts w:ascii="Times New Roman" w:hAnsi="Times New Roman"/>
        <w:i/>
      </w:rPr>
      <w:t>5 ZD</w:t>
    </w:r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008A7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29C4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95FD3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4938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498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A178-DE9D-45AE-92E3-19E1D7C0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2021-07-30T09:24:00Z</dcterms:created>
  <dcterms:modified xsi:type="dcterms:W3CDTF">2021-08-06T06:37:00Z</dcterms:modified>
</cp:coreProperties>
</file>