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4B7C229E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C0024A">
        <w:rPr>
          <w:rFonts w:ascii="Arial Black" w:hAnsi="Arial Black"/>
          <w:b/>
          <w:bCs/>
          <w:sz w:val="24"/>
          <w:szCs w:val="24"/>
        </w:rPr>
        <w:t>4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5EC50CDD" w14:textId="77777777" w:rsidR="00670DD5" w:rsidRPr="00670DD5" w:rsidRDefault="00670DD5" w:rsidP="00670DD5">
      <w:pPr>
        <w:rPr>
          <w:sz w:val="22"/>
          <w:szCs w:val="22"/>
        </w:rPr>
      </w:pPr>
    </w:p>
    <w:p w14:paraId="14F1FC63" w14:textId="77777777" w:rsidR="0084374A" w:rsidRPr="00670DD5" w:rsidRDefault="00670DD5" w:rsidP="0084374A">
      <w:pPr>
        <w:pStyle w:val="Textkomente"/>
        <w:rPr>
          <w:iCs/>
          <w:sz w:val="22"/>
          <w:szCs w:val="22"/>
        </w:rPr>
      </w:pPr>
      <w:r w:rsidRPr="00670DD5">
        <w:rPr>
          <w:sz w:val="22"/>
          <w:szCs w:val="22"/>
        </w:rPr>
        <w:t>V </w:t>
      </w:r>
      <w:r w:rsidR="0084374A">
        <w:rPr>
          <w:rFonts w:ascii="Garamond" w:hAnsi="Garamond"/>
          <w:sz w:val="22"/>
          <w:szCs w:val="22"/>
          <w:highlight w:val="cyan"/>
        </w:rPr>
        <w:t>[DOPLNÍ DODAVATEL</w:t>
      </w:r>
      <w:r w:rsidR="0084374A" w:rsidRPr="00670DD5">
        <w:rPr>
          <w:rFonts w:ascii="Garamond" w:hAnsi="Garamond"/>
          <w:sz w:val="22"/>
          <w:szCs w:val="22"/>
          <w:highlight w:val="cyan"/>
        </w:rPr>
        <w:t>]</w:t>
      </w:r>
      <w:r w:rsidR="0084374A">
        <w:rPr>
          <w:rFonts w:ascii="Garamond" w:hAnsi="Garamond"/>
          <w:sz w:val="22"/>
          <w:szCs w:val="22"/>
        </w:rPr>
        <w:t xml:space="preserve"> </w:t>
      </w:r>
      <w:r w:rsidRPr="00670DD5">
        <w:rPr>
          <w:sz w:val="22"/>
          <w:szCs w:val="22"/>
        </w:rPr>
        <w:t xml:space="preserve">dne: </w:t>
      </w:r>
      <w:r w:rsidR="0084374A">
        <w:rPr>
          <w:rFonts w:ascii="Garamond" w:hAnsi="Garamond"/>
          <w:sz w:val="22"/>
          <w:szCs w:val="22"/>
          <w:highlight w:val="cyan"/>
        </w:rPr>
        <w:t>[DOPLNÍ DODAVATEL</w:t>
      </w:r>
      <w:r w:rsidR="0084374A" w:rsidRPr="00670DD5">
        <w:rPr>
          <w:rFonts w:ascii="Garamond" w:hAnsi="Garamond"/>
          <w:sz w:val="22"/>
          <w:szCs w:val="22"/>
          <w:highlight w:val="cyan"/>
        </w:rPr>
        <w:t>]</w:t>
      </w:r>
    </w:p>
    <w:p w14:paraId="12CD705A" w14:textId="226C2866" w:rsidR="00670DD5" w:rsidRPr="00670DD5" w:rsidRDefault="00670DD5" w:rsidP="00670DD5">
      <w:pPr>
        <w:tabs>
          <w:tab w:val="left" w:pos="5670"/>
        </w:tabs>
        <w:rPr>
          <w:sz w:val="22"/>
          <w:szCs w:val="22"/>
        </w:rPr>
      </w:pPr>
    </w:p>
    <w:p w14:paraId="6E5BF8E5" w14:textId="77777777" w:rsidR="00670DD5" w:rsidRPr="00670DD5" w:rsidRDefault="00670DD5" w:rsidP="00670DD5">
      <w:pPr>
        <w:tabs>
          <w:tab w:val="left" w:pos="5670"/>
        </w:tabs>
        <w:rPr>
          <w:sz w:val="22"/>
          <w:szCs w:val="22"/>
        </w:rPr>
      </w:pPr>
      <w:r w:rsidRPr="00670DD5">
        <w:rPr>
          <w:sz w:val="22"/>
          <w:szCs w:val="22"/>
        </w:rPr>
        <w:tab/>
        <w:t>…………………………………..…..</w:t>
      </w:r>
    </w:p>
    <w:p w14:paraId="59685EFA" w14:textId="77777777" w:rsidR="00670DD5" w:rsidRPr="00670DD5" w:rsidRDefault="00670DD5" w:rsidP="00670DD5">
      <w:pPr>
        <w:rPr>
          <w:i/>
          <w:iCs/>
          <w:color w:val="00B0F0"/>
          <w:sz w:val="22"/>
          <w:szCs w:val="22"/>
        </w:rPr>
      </w:pPr>
      <w:r w:rsidRPr="00670DD5">
        <w:rPr>
          <w:i/>
          <w:color w:val="00B0F0"/>
          <w:sz w:val="22"/>
          <w:szCs w:val="22"/>
        </w:rPr>
        <w:t xml:space="preserve"> </w:t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14108B58" w14:textId="00FF32F4" w:rsidR="00670DD5" w:rsidRPr="00670DD5" w:rsidRDefault="00670DD5" w:rsidP="00670DD5">
      <w:pPr>
        <w:ind w:left="4956" w:firstLine="708"/>
        <w:rPr>
          <w:i/>
          <w:iCs/>
          <w:color w:val="00B0F0"/>
          <w:sz w:val="22"/>
          <w:szCs w:val="22"/>
        </w:rPr>
      </w:pPr>
      <w:r w:rsidRPr="00670DD5">
        <w:rPr>
          <w:i/>
          <w:iCs/>
          <w:color w:val="00B0F0"/>
          <w:sz w:val="22"/>
          <w:szCs w:val="22"/>
        </w:rPr>
        <w:t xml:space="preserve">oprávněného zástupce </w:t>
      </w:r>
      <w:r>
        <w:rPr>
          <w:i/>
          <w:iCs/>
          <w:color w:val="00B0F0"/>
          <w:sz w:val="22"/>
          <w:szCs w:val="22"/>
        </w:rPr>
        <w:t>dodavatele</w:t>
      </w:r>
    </w:p>
    <w:p w14:paraId="50103746" w14:textId="7A539ACC" w:rsidR="002D6F38" w:rsidRPr="009742C6" w:rsidRDefault="00670DD5" w:rsidP="00DC6BD3">
      <w:pPr>
        <w:pStyle w:val="Textkomente"/>
        <w:ind w:left="4956" w:firstLine="708"/>
        <w:rPr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70DD5">
        <w:rPr>
          <w:rFonts w:ascii="Garamond" w:hAnsi="Garamond"/>
          <w:sz w:val="22"/>
          <w:szCs w:val="22"/>
          <w:highlight w:val="cyan"/>
        </w:rPr>
        <w:t>]</w:t>
      </w:r>
    </w:p>
    <w:sectPr w:rsidR="002D6F38" w:rsidRPr="009742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8BBC4" w14:textId="77777777" w:rsidR="00045264" w:rsidRDefault="00045264" w:rsidP="00850009">
      <w:r>
        <w:separator/>
      </w:r>
    </w:p>
  </w:endnote>
  <w:endnote w:type="continuationSeparator" w:id="0">
    <w:p w14:paraId="7FD1B3F8" w14:textId="77777777" w:rsidR="00045264" w:rsidRDefault="00045264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4CFE0" w14:textId="77777777" w:rsidR="00D204F2" w:rsidRDefault="00D204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7AF7F" w14:textId="77777777" w:rsidR="00D204F2" w:rsidRDefault="00D204F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E289D" w14:textId="77777777" w:rsidR="00D204F2" w:rsidRDefault="00D20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C6FB2" w14:textId="77777777" w:rsidR="00045264" w:rsidRDefault="00045264" w:rsidP="00850009">
      <w:r>
        <w:separator/>
      </w:r>
    </w:p>
  </w:footnote>
  <w:footnote w:type="continuationSeparator" w:id="0">
    <w:p w14:paraId="09153ED8" w14:textId="77777777" w:rsidR="00045264" w:rsidRDefault="00045264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0A667" w14:textId="77777777" w:rsidR="00D204F2" w:rsidRDefault="00D204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3B29C175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                    </w:t>
    </w:r>
    <w:r w:rsidR="00EC6EFE">
      <w:t xml:space="preserve">  </w:t>
    </w:r>
    <w:r w:rsidR="00C0024A">
      <w:t xml:space="preserve">     </w:t>
    </w:r>
    <w:r w:rsidR="0091214B">
      <w:t xml:space="preserve">                  </w:t>
    </w:r>
    <w:r w:rsidR="00B55991">
      <w:t>Dodávka</w:t>
    </w:r>
    <w:r w:rsidR="0091214B">
      <w:t xml:space="preserve"> 1 ks nového přívěsu </w:t>
    </w:r>
    <w:r w:rsidR="00415B26" w:rsidRPr="00385A7D">
      <w:tab/>
    </w:r>
    <w:r w:rsidR="00415B26">
      <w:t xml:space="preserve">                                                              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068D6AAE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504C05">
      <w:t xml:space="preserve"> smlouvy kupujícího: DOD202</w:t>
    </w:r>
    <w:r w:rsidR="0051723F">
      <w:t>22192</w:t>
    </w:r>
  </w:p>
  <w:p w14:paraId="5D419582" w14:textId="3B37B935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  <w:r w:rsidR="00542B72">
      <w:t xml:space="preserve">                                                                       </w:t>
    </w:r>
    <w:r w:rsidR="00542B72">
      <w:rPr>
        <w:i/>
      </w:rPr>
      <w:t xml:space="preserve"> </w:t>
    </w:r>
    <w:r w:rsidR="00D204F2">
      <w:rPr>
        <w:i/>
      </w:rPr>
      <w:t xml:space="preserve">Příloha č. </w:t>
    </w:r>
    <w:r w:rsidR="00D204F2">
      <w:rPr>
        <w:i/>
      </w:rPr>
      <w:t>6</w:t>
    </w:r>
    <w:bookmarkStart w:id="0" w:name="_GoBack"/>
    <w:bookmarkEnd w:id="0"/>
    <w:r w:rsidR="00542B72" w:rsidRPr="00542B72">
      <w:rPr>
        <w:i/>
      </w:rPr>
      <w:t xml:space="preserve"> zadávací dokumentace- Pravidla sociální odpovědnosti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F314C" w14:textId="77777777" w:rsidR="00D204F2" w:rsidRDefault="00D204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45264"/>
    <w:rsid w:val="000674EB"/>
    <w:rsid w:val="00067B83"/>
    <w:rsid w:val="00091E21"/>
    <w:rsid w:val="000F523D"/>
    <w:rsid w:val="00115CBA"/>
    <w:rsid w:val="001B7810"/>
    <w:rsid w:val="002C0A71"/>
    <w:rsid w:val="002F5950"/>
    <w:rsid w:val="003223CC"/>
    <w:rsid w:val="00327E16"/>
    <w:rsid w:val="00346B6A"/>
    <w:rsid w:val="00385A7D"/>
    <w:rsid w:val="00396494"/>
    <w:rsid w:val="003A50E4"/>
    <w:rsid w:val="003F1C17"/>
    <w:rsid w:val="00415B26"/>
    <w:rsid w:val="00461011"/>
    <w:rsid w:val="0047702C"/>
    <w:rsid w:val="004865BA"/>
    <w:rsid w:val="004D0539"/>
    <w:rsid w:val="00504C05"/>
    <w:rsid w:val="0051723F"/>
    <w:rsid w:val="0052576D"/>
    <w:rsid w:val="005359F7"/>
    <w:rsid w:val="00542B72"/>
    <w:rsid w:val="005F6131"/>
    <w:rsid w:val="00664130"/>
    <w:rsid w:val="00670DD5"/>
    <w:rsid w:val="006918FE"/>
    <w:rsid w:val="00697DDB"/>
    <w:rsid w:val="00722810"/>
    <w:rsid w:val="0084374A"/>
    <w:rsid w:val="00850009"/>
    <w:rsid w:val="008A082E"/>
    <w:rsid w:val="0091214B"/>
    <w:rsid w:val="00965E62"/>
    <w:rsid w:val="009742C6"/>
    <w:rsid w:val="0099602E"/>
    <w:rsid w:val="00A37E7B"/>
    <w:rsid w:val="00A55172"/>
    <w:rsid w:val="00A8027D"/>
    <w:rsid w:val="00A92B10"/>
    <w:rsid w:val="00AC79A1"/>
    <w:rsid w:val="00AF0A8B"/>
    <w:rsid w:val="00AF4931"/>
    <w:rsid w:val="00B12E47"/>
    <w:rsid w:val="00B545AE"/>
    <w:rsid w:val="00B55991"/>
    <w:rsid w:val="00B77BD4"/>
    <w:rsid w:val="00C0024A"/>
    <w:rsid w:val="00C614C9"/>
    <w:rsid w:val="00D204F2"/>
    <w:rsid w:val="00D206C4"/>
    <w:rsid w:val="00DB0029"/>
    <w:rsid w:val="00DB02E2"/>
    <w:rsid w:val="00DC6BD3"/>
    <w:rsid w:val="00DD6F64"/>
    <w:rsid w:val="00DF362B"/>
    <w:rsid w:val="00EC6EFE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70DD5"/>
    <w:pPr>
      <w:spacing w:after="120"/>
      <w:jc w:val="both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670DD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5</cp:revision>
  <dcterms:created xsi:type="dcterms:W3CDTF">2022-11-01T08:18:00Z</dcterms:created>
  <dcterms:modified xsi:type="dcterms:W3CDTF">2022-11-01T10:18:00Z</dcterms:modified>
</cp:coreProperties>
</file>