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C86226" w14:textId="2D9AE2ED" w:rsidR="00791302" w:rsidRPr="008C41C5" w:rsidRDefault="00791302">
      <w:pPr>
        <w:pStyle w:val="Nadpis1"/>
        <w:contextualSpacing w:val="0"/>
        <w:rPr>
          <w:rFonts w:ascii="Times New Roman" w:hAnsi="Times New Roman" w:cs="Times New Roman"/>
        </w:rPr>
      </w:pPr>
    </w:p>
    <w:p w14:paraId="3BC86227" w14:textId="77777777" w:rsidR="00791302" w:rsidRPr="008C41C5" w:rsidRDefault="00742EB3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3BC8624A">
          <v:rect id="_x0000_i1025" style="width:0;height:1.5pt" o:hralign="center" o:hrstd="t" o:hr="t" fillcolor="#a0a0a0" stroked="f"/>
        </w:pict>
      </w:r>
    </w:p>
    <w:p w14:paraId="3BC86228" w14:textId="77777777" w:rsidR="00DF611F" w:rsidRPr="008C41C5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3BC86229" w14:textId="2EBCB1BF" w:rsidR="00791302" w:rsidRPr="008C41C5" w:rsidRDefault="00DF611F">
      <w:pPr>
        <w:pStyle w:val="Normln1"/>
        <w:jc w:val="both"/>
        <w:rPr>
          <w:rFonts w:ascii="Times New Roman" w:hAnsi="Times New Roman" w:cs="Times New Roman"/>
        </w:rPr>
      </w:pPr>
      <w:r w:rsidRPr="008C41C5">
        <w:rPr>
          <w:rFonts w:ascii="Times New Roman" w:hAnsi="Times New Roman" w:cs="Times New Roman"/>
        </w:rPr>
        <w:t xml:space="preserve">K veřejné zakázce </w:t>
      </w:r>
      <w:r w:rsidRPr="008C41C5">
        <w:rPr>
          <w:rFonts w:ascii="Times New Roman" w:hAnsi="Times New Roman" w:cs="Times New Roman"/>
          <w:b/>
        </w:rPr>
        <w:t>„</w:t>
      </w:r>
      <w:r w:rsidR="00742EB3">
        <w:rPr>
          <w:rFonts w:ascii="Times New Roman" w:hAnsi="Times New Roman" w:cs="Times New Roman"/>
          <w:b/>
        </w:rPr>
        <w:t>Kolejové konstrukce pro opravy a modernizaci tramvajových tratí 2023</w:t>
      </w:r>
      <w:r w:rsidRPr="008C41C5">
        <w:rPr>
          <w:rFonts w:ascii="Times New Roman" w:hAnsi="Times New Roman" w:cs="Times New Roman"/>
          <w:b/>
        </w:rPr>
        <w:t>“</w:t>
      </w:r>
    </w:p>
    <w:p w14:paraId="3BC8622A" w14:textId="77777777" w:rsidR="00DF611F" w:rsidRPr="008C41C5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3BC8622B" w14:textId="17FBAA94" w:rsidR="00DF611F" w:rsidRPr="008C41C5" w:rsidRDefault="00DF611F" w:rsidP="00DF611F">
      <w:pPr>
        <w:rPr>
          <w:rFonts w:ascii="Times New Roman" w:hAnsi="Times New Roman" w:cs="Times New Roman"/>
        </w:rPr>
      </w:pPr>
      <w:r w:rsidRPr="008C41C5">
        <w:rPr>
          <w:rFonts w:ascii="Times New Roman" w:hAnsi="Times New Roman" w:cs="Times New Roman"/>
        </w:rPr>
        <w:t xml:space="preserve">Číslo smlouvy </w:t>
      </w:r>
      <w:r w:rsidR="00473635" w:rsidRPr="008C41C5">
        <w:rPr>
          <w:rFonts w:ascii="Times New Roman" w:hAnsi="Times New Roman" w:cs="Times New Roman"/>
        </w:rPr>
        <w:t>kupujícího</w:t>
      </w:r>
      <w:r w:rsidRPr="008C41C5">
        <w:rPr>
          <w:rFonts w:ascii="Times New Roman" w:hAnsi="Times New Roman" w:cs="Times New Roman"/>
        </w:rPr>
        <w:t>:</w:t>
      </w:r>
      <w:r w:rsidRPr="00FB6BE9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14:paraId="3BC8622C" w14:textId="25DC4BE9" w:rsidR="00791302" w:rsidRPr="008C41C5" w:rsidRDefault="00DF611F" w:rsidP="00214349">
      <w:pPr>
        <w:pStyle w:val="Normln1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8C41C5">
        <w:rPr>
          <w:rFonts w:ascii="Times New Roman" w:hAnsi="Times New Roman" w:cs="Times New Roman"/>
        </w:rPr>
        <w:t xml:space="preserve">Číslo smlouvy </w:t>
      </w:r>
      <w:r w:rsidR="00473635" w:rsidRPr="008C41C5">
        <w:rPr>
          <w:rFonts w:ascii="Times New Roman" w:hAnsi="Times New Roman" w:cs="Times New Roman"/>
        </w:rPr>
        <w:t>prodávajícího</w:t>
      </w:r>
      <w:r w:rsidRPr="008C41C5">
        <w:rPr>
          <w:rFonts w:ascii="Times New Roman" w:hAnsi="Times New Roman" w:cs="Times New Roman"/>
        </w:rPr>
        <w:t>:</w:t>
      </w:r>
      <w:r w:rsidR="00A75993" w:rsidRPr="00A75993">
        <w:rPr>
          <w:rFonts w:ascii="Garamond" w:hAnsi="Garamond"/>
          <w:highlight w:val="cyan"/>
        </w:rPr>
        <w:t xml:space="preserve"> </w:t>
      </w:r>
      <w:r w:rsidR="00A75993" w:rsidRPr="00FF1539">
        <w:rPr>
          <w:rFonts w:ascii="Garamond" w:hAnsi="Garamond"/>
          <w:highlight w:val="cyan"/>
        </w:rPr>
        <w:t>[DOPLNÍ ÚČASTNÍK]</w:t>
      </w:r>
      <w:r w:rsidR="00214349">
        <w:rPr>
          <w:rFonts w:ascii="Times New Roman" w:hAnsi="Times New Roman" w:cs="Times New Roman"/>
        </w:rPr>
        <w:tab/>
      </w:r>
    </w:p>
    <w:p w14:paraId="3BC8622D" w14:textId="77777777" w:rsidR="00DF611F" w:rsidRPr="008C41C5" w:rsidRDefault="00DF611F">
      <w:pPr>
        <w:pStyle w:val="Normln1"/>
        <w:rPr>
          <w:rFonts w:ascii="Times New Roman" w:hAnsi="Times New Roman" w:cs="Times New Roman"/>
        </w:rPr>
      </w:pPr>
    </w:p>
    <w:p w14:paraId="0F79915A" w14:textId="77777777" w:rsidR="00CD5676" w:rsidRPr="003B3181" w:rsidRDefault="00CD5676" w:rsidP="00CD5676">
      <w:pPr>
        <w:pStyle w:val="Nadpis1"/>
        <w:rPr>
          <w:rFonts w:ascii="Arial Black" w:hAnsi="Arial Black" w:cs="Times New Roman"/>
          <w:sz w:val="26"/>
          <w:szCs w:val="26"/>
        </w:rPr>
      </w:pPr>
      <w:r w:rsidRPr="003B3181">
        <w:rPr>
          <w:rFonts w:ascii="Arial Black" w:hAnsi="Arial Black" w:cs="Times New Roman"/>
          <w:sz w:val="26"/>
          <w:szCs w:val="26"/>
        </w:rPr>
        <w:t>Příloha č. 4 Kupní smlouvy – Vymezení obchodního tajemství prodávajícího</w:t>
      </w:r>
    </w:p>
    <w:p w14:paraId="3BC8622E" w14:textId="77777777" w:rsidR="00DF611F" w:rsidRPr="008C41C5" w:rsidRDefault="00DF611F">
      <w:pPr>
        <w:pStyle w:val="Normln1"/>
        <w:rPr>
          <w:rFonts w:ascii="Times New Roman" w:hAnsi="Times New Roman" w:cs="Times New Roman"/>
        </w:rPr>
      </w:pPr>
    </w:p>
    <w:p w14:paraId="3BC8622F" w14:textId="77777777" w:rsidR="00864FF3" w:rsidRPr="008C41C5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3BC86230" w14:textId="1021D48E" w:rsidR="00B961B3" w:rsidRPr="008C41C5" w:rsidRDefault="00B961B3" w:rsidP="00E30CFF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C41C5">
        <w:rPr>
          <w:rFonts w:ascii="Times New Roman" w:hAnsi="Times New Roman"/>
          <w:i/>
          <w:color w:val="00B0F0"/>
          <w:sz w:val="22"/>
        </w:rPr>
        <w:t xml:space="preserve">POZN.: </w:t>
      </w:r>
      <w:r w:rsidRPr="008C41C5">
        <w:rPr>
          <w:rFonts w:ascii="Times New Roman" w:hAnsi="Times New Roman"/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8B07DE" w:rsidRPr="008C41C5">
        <w:rPr>
          <w:rFonts w:ascii="Times New Roman" w:hAnsi="Times New Roman"/>
          <w:i/>
          <w:iCs/>
          <w:sz w:val="22"/>
          <w:szCs w:val="22"/>
        </w:rPr>
        <w:t xml:space="preserve">Nabídkové ceny nemohou být předmětem obchodního tajemství. </w:t>
      </w:r>
      <w:r w:rsidRPr="008C41C5">
        <w:rPr>
          <w:rFonts w:ascii="Times New Roman" w:hAnsi="Times New Roman"/>
          <w:i/>
          <w:iCs/>
          <w:sz w:val="22"/>
          <w:szCs w:val="22"/>
        </w:rPr>
        <w:t>O finální podobě této přílohy musí panovat mezi stranami shoda, v opačném případě se tato příloha nestane součástí uzavřené smlouvy</w:t>
      </w:r>
    </w:p>
    <w:p w14:paraId="3BC86231" w14:textId="77777777" w:rsidR="00B961B3" w:rsidRPr="008C41C5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3BC86232" w14:textId="77777777" w:rsidR="00B961B3" w:rsidRPr="008C41C5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C41C5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BC86233" w14:textId="77777777" w:rsidR="00B961B3" w:rsidRPr="008C41C5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3BC86234" w14:textId="77777777" w:rsidR="00B961B3" w:rsidRPr="008C41C5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C41C5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3BC86235" w14:textId="77777777" w:rsidR="00B961B3" w:rsidRPr="008C41C5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BC86236" w14:textId="77777777" w:rsidR="00B961B3" w:rsidRPr="008C41C5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C41C5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C41C5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3BC86238" w14:textId="590010E3" w:rsidR="00B961B3" w:rsidRPr="008C41C5" w:rsidRDefault="00A7599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FF1539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3BC86239" w14:textId="77777777" w:rsidR="00B961B3" w:rsidRPr="008C41C5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BC8623A" w14:textId="77777777" w:rsidR="00B961B3" w:rsidRPr="008C41C5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C41C5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BC8623B" w14:textId="77777777" w:rsidR="00B961B3" w:rsidRPr="008C41C5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BC8623C" w14:textId="77777777" w:rsidR="00B961B3" w:rsidRPr="008C41C5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C41C5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C41C5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C41C5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3BC8623D" w14:textId="77777777" w:rsidR="00B961B3" w:rsidRPr="008C41C5" w:rsidRDefault="00B961B3" w:rsidP="00B961B3">
      <w:pPr>
        <w:rPr>
          <w:rFonts w:ascii="Times New Roman" w:hAnsi="Times New Roman" w:cs="Times New Roman"/>
        </w:rPr>
      </w:pPr>
    </w:p>
    <w:p w14:paraId="3BC8623E" w14:textId="77777777" w:rsidR="00B961B3" w:rsidRPr="008C41C5" w:rsidRDefault="00B961B3" w:rsidP="00B961B3">
      <w:pPr>
        <w:rPr>
          <w:rFonts w:ascii="Times New Roman" w:hAnsi="Times New Roman" w:cs="Times New Roman"/>
        </w:rPr>
      </w:pPr>
    </w:p>
    <w:p w14:paraId="3BC8623F" w14:textId="77777777" w:rsidR="00B961B3" w:rsidRPr="008C41C5" w:rsidRDefault="00B961B3" w:rsidP="00B961B3">
      <w:pPr>
        <w:rPr>
          <w:rFonts w:ascii="Times New Roman" w:hAnsi="Times New Roman" w:cs="Times New Roman"/>
        </w:rPr>
      </w:pPr>
    </w:p>
    <w:p w14:paraId="3BC86240" w14:textId="77777777" w:rsidR="00B961B3" w:rsidRPr="008C41C5" w:rsidRDefault="00B961B3" w:rsidP="00B961B3">
      <w:pPr>
        <w:rPr>
          <w:rFonts w:ascii="Times New Roman" w:hAnsi="Times New Roman" w:cs="Times New Roman"/>
        </w:rPr>
      </w:pPr>
    </w:p>
    <w:p w14:paraId="3BC86241" w14:textId="21D5BBC7" w:rsidR="00B961B3" w:rsidRPr="008C41C5" w:rsidRDefault="00B961B3" w:rsidP="00B961B3">
      <w:pPr>
        <w:rPr>
          <w:rFonts w:ascii="Times New Roman" w:hAnsi="Times New Roman" w:cs="Times New Roman"/>
        </w:rPr>
      </w:pP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</w:r>
      <w:r w:rsidRPr="008C41C5">
        <w:rPr>
          <w:rFonts w:ascii="Times New Roman" w:hAnsi="Times New Roman" w:cs="Times New Roman"/>
        </w:rPr>
        <w:tab/>
        <w:t>V </w:t>
      </w:r>
      <w:r w:rsidR="00A75993" w:rsidRPr="00FF1539">
        <w:rPr>
          <w:rFonts w:ascii="Garamond" w:hAnsi="Garamond"/>
          <w:highlight w:val="cyan"/>
        </w:rPr>
        <w:t>[DOPLNÍ ÚČASTNÍK]</w:t>
      </w:r>
      <w:r w:rsidRPr="008C41C5">
        <w:rPr>
          <w:rFonts w:ascii="Times New Roman" w:hAnsi="Times New Roman" w:cs="Times New Roman"/>
        </w:rPr>
        <w:t xml:space="preserve">dne: </w:t>
      </w:r>
      <w:r w:rsidR="00A75993" w:rsidRPr="00FF1539">
        <w:rPr>
          <w:rFonts w:ascii="Garamond" w:hAnsi="Garamond"/>
          <w:highlight w:val="cyan"/>
        </w:rPr>
        <w:t>[DOPLNÍ ÚČASTNÍK]</w:t>
      </w:r>
    </w:p>
    <w:p w14:paraId="3BC86242" w14:textId="77777777" w:rsidR="00B961B3" w:rsidRPr="008C41C5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BC86243" w14:textId="77777777" w:rsidR="00B961B3" w:rsidRPr="008C41C5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BC86244" w14:textId="77777777" w:rsidR="00B961B3" w:rsidRPr="008C41C5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BC86245" w14:textId="77777777" w:rsidR="00B961B3" w:rsidRPr="008C41C5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C41C5">
        <w:rPr>
          <w:rFonts w:ascii="Times New Roman" w:hAnsi="Times New Roman" w:cs="Times New Roman"/>
        </w:rPr>
        <w:tab/>
        <w:t>…………………………………..…..</w:t>
      </w:r>
    </w:p>
    <w:p w14:paraId="3BC86246" w14:textId="4CB35AB9" w:rsidR="00B961B3" w:rsidRPr="008C41C5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C41C5">
        <w:rPr>
          <w:rFonts w:ascii="Times New Roman" w:hAnsi="Times New Roman" w:cs="Times New Roman"/>
          <w:i/>
          <w:color w:val="00B0F0"/>
        </w:rPr>
        <w:tab/>
      </w:r>
      <w:r w:rsidR="00A75993" w:rsidRPr="00FF1539">
        <w:rPr>
          <w:rFonts w:ascii="Garamond" w:hAnsi="Garamond"/>
          <w:highlight w:val="cyan"/>
        </w:rPr>
        <w:t>[DOPLNÍ ÚČASTNÍK]</w:t>
      </w:r>
      <w:r w:rsidR="00A75993">
        <w:rPr>
          <w:rFonts w:ascii="Garamond" w:hAnsi="Garamond"/>
        </w:rPr>
        <w:t>.</w:t>
      </w:r>
    </w:p>
    <w:p w14:paraId="3BC86247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BC86248" w14:textId="77777777" w:rsidR="00B961B3" w:rsidRPr="001960F7" w:rsidRDefault="00B961B3" w:rsidP="00B961B3"/>
    <w:p w14:paraId="3BC86249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D29B9" w14:textId="77777777" w:rsidR="00F73497" w:rsidRDefault="00F73497">
      <w:pPr>
        <w:spacing w:line="240" w:lineRule="auto"/>
      </w:pPr>
      <w:r>
        <w:separator/>
      </w:r>
    </w:p>
  </w:endnote>
  <w:endnote w:type="continuationSeparator" w:id="0">
    <w:p w14:paraId="6C606FF8" w14:textId="77777777" w:rsidR="00F73497" w:rsidRDefault="00F73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6254" w14:textId="77777777" w:rsidR="005272A7" w:rsidRDefault="005272A7">
    <w:pPr>
      <w:pStyle w:val="Normln1"/>
      <w:rPr>
        <w:color w:val="666666"/>
        <w:sz w:val="12"/>
        <w:szCs w:val="12"/>
      </w:rPr>
    </w:pPr>
  </w:p>
  <w:p w14:paraId="3BC86255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107B" w14:textId="77777777" w:rsidR="00F73497" w:rsidRDefault="00F73497">
      <w:pPr>
        <w:spacing w:line="240" w:lineRule="auto"/>
      </w:pPr>
      <w:r>
        <w:separator/>
      </w:r>
    </w:p>
  </w:footnote>
  <w:footnote w:type="continuationSeparator" w:id="0">
    <w:p w14:paraId="0BA3463E" w14:textId="77777777" w:rsidR="00F73497" w:rsidRDefault="00F734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624F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3BC86252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BC86250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3BC86256" wp14:editId="3BC86257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3BC86251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3BC86258" wp14:editId="3BC86259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86253" w14:textId="51800CC8" w:rsidR="005272A7" w:rsidRDefault="005272A7">
    <w:pPr>
      <w:pStyle w:val="Normln1"/>
    </w:pPr>
  </w:p>
  <w:p w14:paraId="38774247" w14:textId="7473DCA8" w:rsidR="00CD3780" w:rsidRPr="008C41C5" w:rsidRDefault="00742EB3">
    <w:pPr>
      <w:pStyle w:val="Normln1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16</w:t>
    </w:r>
    <w:r w:rsidR="00CD3780" w:rsidRPr="008C41C5">
      <w:rPr>
        <w:rFonts w:ascii="Times New Roman" w:hAnsi="Times New Roman" w:cs="Times New Roman"/>
        <w:i/>
      </w:rPr>
      <w:t xml:space="preserve"> zadávací dokumentace – 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91E7A"/>
    <w:rsid w:val="0010155C"/>
    <w:rsid w:val="001C6B61"/>
    <w:rsid w:val="00214349"/>
    <w:rsid w:val="00263D4B"/>
    <w:rsid w:val="00291BE2"/>
    <w:rsid w:val="002944D2"/>
    <w:rsid w:val="002E545F"/>
    <w:rsid w:val="00316F04"/>
    <w:rsid w:val="00340338"/>
    <w:rsid w:val="00366C1C"/>
    <w:rsid w:val="00390082"/>
    <w:rsid w:val="003A5BDC"/>
    <w:rsid w:val="003D7454"/>
    <w:rsid w:val="003E0541"/>
    <w:rsid w:val="0040434C"/>
    <w:rsid w:val="004225F7"/>
    <w:rsid w:val="004411F5"/>
    <w:rsid w:val="00473635"/>
    <w:rsid w:val="004E7B71"/>
    <w:rsid w:val="004F3C5C"/>
    <w:rsid w:val="005272A7"/>
    <w:rsid w:val="00554B95"/>
    <w:rsid w:val="0059664A"/>
    <w:rsid w:val="005B0E9D"/>
    <w:rsid w:val="005C2F05"/>
    <w:rsid w:val="005C3202"/>
    <w:rsid w:val="005C34E6"/>
    <w:rsid w:val="005E004B"/>
    <w:rsid w:val="00647C7E"/>
    <w:rsid w:val="00661E66"/>
    <w:rsid w:val="00675302"/>
    <w:rsid w:val="00694561"/>
    <w:rsid w:val="00736F9B"/>
    <w:rsid w:val="00742EB3"/>
    <w:rsid w:val="00763769"/>
    <w:rsid w:val="00791302"/>
    <w:rsid w:val="007C0C79"/>
    <w:rsid w:val="007F0292"/>
    <w:rsid w:val="0080784B"/>
    <w:rsid w:val="00835550"/>
    <w:rsid w:val="00864FF3"/>
    <w:rsid w:val="00887425"/>
    <w:rsid w:val="008B07DE"/>
    <w:rsid w:val="008C41C5"/>
    <w:rsid w:val="008F1BDD"/>
    <w:rsid w:val="009564C9"/>
    <w:rsid w:val="009B2B1C"/>
    <w:rsid w:val="009C6C9D"/>
    <w:rsid w:val="00A75993"/>
    <w:rsid w:val="00AD23B0"/>
    <w:rsid w:val="00AE7843"/>
    <w:rsid w:val="00B13153"/>
    <w:rsid w:val="00B14BFC"/>
    <w:rsid w:val="00B961B3"/>
    <w:rsid w:val="00B97899"/>
    <w:rsid w:val="00BC7D9F"/>
    <w:rsid w:val="00BD3866"/>
    <w:rsid w:val="00C1144F"/>
    <w:rsid w:val="00C374EC"/>
    <w:rsid w:val="00C6581F"/>
    <w:rsid w:val="00C97A30"/>
    <w:rsid w:val="00CD3780"/>
    <w:rsid w:val="00CD5676"/>
    <w:rsid w:val="00CE2B3D"/>
    <w:rsid w:val="00CF1DF1"/>
    <w:rsid w:val="00D11534"/>
    <w:rsid w:val="00DA1B89"/>
    <w:rsid w:val="00DF611F"/>
    <w:rsid w:val="00E078B2"/>
    <w:rsid w:val="00E30CFF"/>
    <w:rsid w:val="00E763C2"/>
    <w:rsid w:val="00EA771F"/>
    <w:rsid w:val="00EB4D65"/>
    <w:rsid w:val="00EE0E7F"/>
    <w:rsid w:val="00EE7E07"/>
    <w:rsid w:val="00F12206"/>
    <w:rsid w:val="00F1316E"/>
    <w:rsid w:val="00F26A80"/>
    <w:rsid w:val="00F64087"/>
    <w:rsid w:val="00F67D4A"/>
    <w:rsid w:val="00F73497"/>
    <w:rsid w:val="00F832F1"/>
    <w:rsid w:val="00F8634D"/>
    <w:rsid w:val="00FB1603"/>
    <w:rsid w:val="00FB6BE9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C8622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paragraph" w:styleId="Revize">
    <w:name w:val="Revision"/>
    <w:hidden/>
    <w:uiPriority w:val="71"/>
    <w:rsid w:val="00B14BFC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3</cp:revision>
  <dcterms:created xsi:type="dcterms:W3CDTF">2023-01-24T13:11:00Z</dcterms:created>
  <dcterms:modified xsi:type="dcterms:W3CDTF">2023-01-24T16:31:00Z</dcterms:modified>
</cp:coreProperties>
</file>