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75A4B0A" w14:textId="77777777" w:rsidR="00DD599B" w:rsidRDefault="00DD599B" w:rsidP="00FE3EA0">
      <w:pPr>
        <w:spacing w:after="0"/>
        <w:rPr>
          <w:b/>
          <w:szCs w:val="22"/>
        </w:rPr>
      </w:pPr>
      <w:bookmarkStart w:id="0" w:name="_GoBack"/>
      <w:bookmarkEnd w:id="0"/>
    </w:p>
    <w:p w14:paraId="5DFDAFC6" w14:textId="77777777" w:rsidR="003644DC" w:rsidRDefault="003644DC" w:rsidP="00FE3EA0">
      <w:pPr>
        <w:spacing w:after="0"/>
        <w:rPr>
          <w:b/>
          <w:szCs w:val="22"/>
        </w:rPr>
      </w:pPr>
    </w:p>
    <w:p w14:paraId="684D238E" w14:textId="77777777" w:rsidR="003644DC" w:rsidRDefault="003644DC" w:rsidP="00FE3EA0">
      <w:pPr>
        <w:spacing w:after="0"/>
        <w:rPr>
          <w:b/>
          <w:szCs w:val="22"/>
        </w:rPr>
      </w:pPr>
    </w:p>
    <w:p w14:paraId="7259FC9D" w14:textId="77777777" w:rsidR="003644DC" w:rsidRDefault="003644DC" w:rsidP="00FE3EA0">
      <w:pPr>
        <w:spacing w:after="0"/>
        <w:rPr>
          <w:b/>
          <w:szCs w:val="22"/>
        </w:rPr>
      </w:pPr>
    </w:p>
    <w:p w14:paraId="013D00CF" w14:textId="77777777" w:rsidR="003644DC" w:rsidRDefault="003644DC" w:rsidP="005826DF">
      <w:pPr>
        <w:pStyle w:val="nzevtvaru"/>
      </w:pPr>
      <w:r>
        <w:t>Příloha č. 1 – Technická dokumentace</w:t>
      </w:r>
    </w:p>
    <w:p w14:paraId="1C54BCB9" w14:textId="77777777" w:rsidR="005615CC" w:rsidRPr="00DD0A1B" w:rsidRDefault="005615CC" w:rsidP="0069064B">
      <w:pPr>
        <w:rPr>
          <w:szCs w:val="22"/>
          <w:u w:val="single"/>
        </w:rPr>
      </w:pPr>
    </w:p>
    <w:p w14:paraId="79D8CF89" w14:textId="77777777" w:rsidR="00871834" w:rsidRPr="00847104" w:rsidRDefault="002C3796" w:rsidP="00847104">
      <w:pPr>
        <w:spacing w:before="120"/>
        <w:rPr>
          <w:b/>
          <w:szCs w:val="22"/>
          <w:u w:val="single"/>
        </w:rPr>
      </w:pPr>
      <w:r w:rsidRPr="00847104">
        <w:rPr>
          <w:b/>
          <w:szCs w:val="22"/>
          <w:u w:val="single"/>
        </w:rPr>
        <w:t>S</w:t>
      </w:r>
      <w:r w:rsidR="00F852D8" w:rsidRPr="00847104">
        <w:rPr>
          <w:b/>
          <w:szCs w:val="22"/>
          <w:u w:val="single"/>
        </w:rPr>
        <w:t>tručný popis požadavku:</w:t>
      </w:r>
    </w:p>
    <w:p w14:paraId="0D9EA74E" w14:textId="1E9D6DBE" w:rsidR="00804361" w:rsidRPr="00871834" w:rsidRDefault="00724D18" w:rsidP="00847104">
      <w:pPr>
        <w:pStyle w:val="Odstavecseseznamem"/>
        <w:numPr>
          <w:ilvl w:val="0"/>
          <w:numId w:val="43"/>
        </w:numPr>
        <w:spacing w:before="60" w:after="0"/>
        <w:ind w:left="714" w:hanging="357"/>
        <w:contextualSpacing w:val="0"/>
        <w:rPr>
          <w:b/>
          <w:szCs w:val="22"/>
        </w:rPr>
      </w:pPr>
      <w:r>
        <w:t>Dodávka a montáž d</w:t>
      </w:r>
      <w:r w:rsidR="00804361">
        <w:t>opravní</w:t>
      </w:r>
      <w:r>
        <w:t>ho</w:t>
      </w:r>
      <w:r w:rsidR="00804361">
        <w:t xml:space="preserve"> značení</w:t>
      </w:r>
      <w:r>
        <w:t xml:space="preserve"> pro</w:t>
      </w:r>
      <w:r w:rsidR="00804361">
        <w:t xml:space="preserve"> vstup do areálu DPO vozovna Poruba </w:t>
      </w:r>
      <w:r w:rsidR="00847104">
        <w:t xml:space="preserve">(Obrázek 2) </w:t>
      </w:r>
      <w:r w:rsidR="00871834">
        <w:t xml:space="preserve">a </w:t>
      </w:r>
      <w:r w:rsidR="00804361">
        <w:t>přilehl</w:t>
      </w:r>
      <w:r w:rsidR="00871834">
        <w:t>é</w:t>
      </w:r>
      <w:r w:rsidR="00804361">
        <w:t xml:space="preserve"> parkoviště</w:t>
      </w:r>
      <w:r w:rsidR="00871834">
        <w:t>.</w:t>
      </w:r>
    </w:p>
    <w:p w14:paraId="1A852631" w14:textId="3D37FFE2" w:rsidR="00871834" w:rsidRDefault="00804361" w:rsidP="00847104">
      <w:pPr>
        <w:pStyle w:val="Odstavecseseznamem"/>
        <w:numPr>
          <w:ilvl w:val="0"/>
          <w:numId w:val="43"/>
        </w:numPr>
        <w:spacing w:before="60"/>
        <w:ind w:left="714" w:hanging="357"/>
        <w:contextualSpacing w:val="0"/>
      </w:pPr>
      <w:r>
        <w:t>Um</w:t>
      </w:r>
      <w:r w:rsidR="00871834">
        <w:t>í</w:t>
      </w:r>
      <w:r>
        <w:t>stěn</w:t>
      </w:r>
      <w:r w:rsidR="00871834">
        <w:t>í</w:t>
      </w:r>
      <w:r>
        <w:t xml:space="preserve"> dopravního značení dle </w:t>
      </w:r>
      <w:r w:rsidR="00847104">
        <w:t>Schéma dopravního značení</w:t>
      </w:r>
      <w:r w:rsidR="00826502">
        <w:t xml:space="preserve"> (Obr</w:t>
      </w:r>
      <w:r w:rsidR="00847104">
        <w:t xml:space="preserve">ázek </w:t>
      </w:r>
      <w:r w:rsidR="00826502">
        <w:t>1)</w:t>
      </w:r>
      <w:r w:rsidR="00871834">
        <w:t>, konzultováno s Polici</w:t>
      </w:r>
      <w:r w:rsidR="00545524">
        <w:t>í</w:t>
      </w:r>
      <w:r w:rsidR="00871834">
        <w:t> a</w:t>
      </w:r>
      <w:r>
        <w:t xml:space="preserve"> vedoucím </w:t>
      </w:r>
      <w:r w:rsidR="00545524">
        <w:t>střediska Autoškoly (Dalibor Chý</w:t>
      </w:r>
      <w:r>
        <w:t>la).</w:t>
      </w:r>
    </w:p>
    <w:p w14:paraId="0F301551" w14:textId="77777777" w:rsidR="00061326" w:rsidRDefault="00061326" w:rsidP="00847104">
      <w:pPr>
        <w:spacing w:before="120"/>
      </w:pPr>
    </w:p>
    <w:p w14:paraId="48CAC4ED" w14:textId="4DF6C6A9" w:rsidR="00804361" w:rsidRPr="00847104" w:rsidRDefault="00804361" w:rsidP="00847104">
      <w:pPr>
        <w:spacing w:before="120"/>
        <w:rPr>
          <w:u w:val="single"/>
        </w:rPr>
      </w:pPr>
      <w:r w:rsidRPr="00847104">
        <w:rPr>
          <w:u w:val="single"/>
        </w:rPr>
        <w:t>O</w:t>
      </w:r>
      <w:r w:rsidR="00871834" w:rsidRPr="00847104">
        <w:rPr>
          <w:u w:val="single"/>
        </w:rPr>
        <w:t>sazení značek:</w:t>
      </w:r>
    </w:p>
    <w:p w14:paraId="25F19D1A" w14:textId="7C81A1BE" w:rsidR="00871834" w:rsidRDefault="00804361" w:rsidP="00847104">
      <w:pPr>
        <w:pStyle w:val="Odstavecseseznamem"/>
        <w:numPr>
          <w:ilvl w:val="0"/>
          <w:numId w:val="44"/>
        </w:numPr>
        <w:spacing w:before="60" w:after="0"/>
        <w:ind w:left="714" w:hanging="357"/>
        <w:contextualSpacing w:val="0"/>
      </w:pPr>
      <w:r>
        <w:t>na fasádě</w:t>
      </w:r>
      <w:r w:rsidR="00A95F8B">
        <w:t xml:space="preserve"> </w:t>
      </w:r>
      <w:r>
        <w:t>(dle možnost</w:t>
      </w:r>
      <w:r w:rsidR="00A95F8B">
        <w:t>í</w:t>
      </w:r>
      <w:r>
        <w:t xml:space="preserve">, </w:t>
      </w:r>
      <w:r w:rsidR="00A95F8B">
        <w:t>nesmí zasahovat do kolejiště</w:t>
      </w:r>
      <w:r>
        <w:t>)  </w:t>
      </w:r>
    </w:p>
    <w:p w14:paraId="4124C297" w14:textId="1FFB1BF3" w:rsidR="00804361" w:rsidRDefault="00804361" w:rsidP="00847104">
      <w:pPr>
        <w:pStyle w:val="Odstavecseseznamem"/>
        <w:numPr>
          <w:ilvl w:val="0"/>
          <w:numId w:val="44"/>
        </w:numPr>
        <w:spacing w:before="60" w:after="0"/>
        <w:ind w:left="714" w:hanging="357"/>
        <w:contextualSpacing w:val="0"/>
      </w:pPr>
      <w:r>
        <w:t xml:space="preserve">na přilehlé komunikaci </w:t>
      </w:r>
    </w:p>
    <w:p w14:paraId="55DA9273" w14:textId="77777777" w:rsidR="00061326" w:rsidRDefault="00061326" w:rsidP="00061326">
      <w:pPr>
        <w:pStyle w:val="Odstavecseseznamem"/>
        <w:numPr>
          <w:ilvl w:val="0"/>
          <w:numId w:val="0"/>
        </w:numPr>
        <w:ind w:left="720"/>
      </w:pPr>
    </w:p>
    <w:p w14:paraId="3A49F405" w14:textId="77777777" w:rsidR="005826DF" w:rsidRDefault="005826DF">
      <w:pPr>
        <w:spacing w:after="200" w:line="276" w:lineRule="auto"/>
        <w:jc w:val="left"/>
        <w:rPr>
          <w:b/>
          <w:szCs w:val="22"/>
        </w:rPr>
      </w:pPr>
      <w:r>
        <w:rPr>
          <w:b/>
          <w:szCs w:val="22"/>
        </w:rPr>
        <w:br w:type="page"/>
      </w:r>
    </w:p>
    <w:p w14:paraId="42234380" w14:textId="77777777" w:rsidR="00DD599B" w:rsidRDefault="00E5022B">
      <w:pPr>
        <w:spacing w:after="0"/>
        <w:rPr>
          <w:b/>
          <w:szCs w:val="22"/>
        </w:rPr>
      </w:pPr>
      <w:r w:rsidRPr="00E5022B">
        <w:rPr>
          <w:b/>
          <w:szCs w:val="22"/>
        </w:rPr>
        <w:lastRenderedPageBreak/>
        <w:t>Dokumentace:</w:t>
      </w:r>
      <w:r w:rsidR="00804361" w:rsidRPr="00804361">
        <w:rPr>
          <w:noProof/>
        </w:rPr>
        <w:t xml:space="preserve"> </w:t>
      </w:r>
    </w:p>
    <w:p w14:paraId="5DE15D9D" w14:textId="77777777" w:rsidR="00804361" w:rsidRDefault="00804361">
      <w:pPr>
        <w:spacing w:after="0"/>
        <w:rPr>
          <w:b/>
          <w:szCs w:val="22"/>
        </w:rPr>
      </w:pPr>
    </w:p>
    <w:p w14:paraId="29D14141" w14:textId="77777777" w:rsidR="00804361" w:rsidRDefault="007F31A3">
      <w:pPr>
        <w:spacing w:after="0"/>
        <w:rPr>
          <w:b/>
          <w:szCs w:val="22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5B7ADB60" wp14:editId="133EC739">
            <wp:simplePos x="0" y="0"/>
            <wp:positionH relativeFrom="margin">
              <wp:posOffset>287020</wp:posOffset>
            </wp:positionH>
            <wp:positionV relativeFrom="paragraph">
              <wp:posOffset>67310</wp:posOffset>
            </wp:positionV>
            <wp:extent cx="7876540" cy="5125720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6540" cy="5125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826502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07AF4DE5" wp14:editId="6B4BF174">
                <wp:simplePos x="0" y="0"/>
                <wp:positionH relativeFrom="column">
                  <wp:posOffset>237490</wp:posOffset>
                </wp:positionH>
                <wp:positionV relativeFrom="paragraph">
                  <wp:posOffset>5245735</wp:posOffset>
                </wp:positionV>
                <wp:extent cx="7984490" cy="635"/>
                <wp:effectExtent l="0" t="0" r="0" b="0"/>
                <wp:wrapNone/>
                <wp:docPr id="5" name="Textové po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8449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9D4B0DC" w14:textId="77777777" w:rsidR="00826502" w:rsidRPr="00ED22A4" w:rsidRDefault="00826502" w:rsidP="00826502">
                            <w:pPr>
                              <w:pStyle w:val="Titulek"/>
                              <w:rPr>
                                <w:noProof/>
                                <w:szCs w:val="20"/>
                              </w:rPr>
                            </w:pPr>
                            <w:r>
                              <w:t xml:space="preserve">Obrázek </w:t>
                            </w:r>
                            <w:fldSimple w:instr=" SEQ Obrázek \* ARABIC ">
                              <w:r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>
                              <w:t xml:space="preserve"> Schéma dopravního značení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7AF4DE5" id="_x0000_t202" coordsize="21600,21600" o:spt="202" path="m,l,21600r21600,l21600,xe">
                <v:stroke joinstyle="miter"/>
                <v:path gradientshapeok="t" o:connecttype="rect"/>
              </v:shapetype>
              <v:shape id="Textové pole 5" o:spid="_x0000_s1026" type="#_x0000_t202" style="position:absolute;left:0;text-align:left;margin-left:18.7pt;margin-top:413.05pt;width:628.7pt;height: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V1eNwIAAGIEAAAOAAAAZHJzL2Uyb0RvYy54bWysVMFu2zAMvQ/YPwi6L066tmuNOEWWIsOA&#10;oC2QDD0rshwLkEWNUmJnf7Tv2I+NkuN063YadpEpkqL03iM9vesaww4KvQZb8MlozJmyEkptdwX/&#10;slm+u+HMB2FLYcCqgh+V53ezt2+mrcvVBdRgSoWMilift67gdQguzzIva9UIPwKnLAUrwEYE2uIu&#10;K1G0VL0x2cV4fJ21gKVDkMp78t73QT5L9atKyfBYVV4FZgpObwtpxbRu45rNpiLfoXC1lqdniH94&#10;RSO0pUvPpe5FEGyP+o9SjZYIHqowktBkUFVaqoSB0EzGr9Csa+FUwkLkeHemyf+/svLh8IRMlwW/&#10;4syKhiTaqC7A4cd35sAodhUpap3PKXPtKDd0H6EjqQe/J2dE3lXYxC9hYhQnso9ngqkik+T8cHtz&#10;eXlLIUmx6/epdvZy1KEPnxQ0LBoFR1IvkSoOKx/oGZQ6pMSbPBhdLrUxcRMDC4PsIEjpttZBxQfS&#10;id+yjI25FuKpPhw9WcTX44hW6LbdCfQWyiNhRugbxzu51HTRSvjwJJA6hbBQ94dHWioDbcHhZHFW&#10;A377mz/mk4AU5aylziu4/7oXqDgzny1JG9t0MHAwtoNh980CCOKE5srJZNIBDGYwK4TmmYZiHm+h&#10;kLCS7ip4GMxF6Pufhkqq+TwlUTM6EVZ27WQsPRC66Z4FupMcgVR8gKEnRf5KlT436eLm+0AUJ8ki&#10;oT2LJ56pkZMup6GLk/LrPmW9/BpmPwEAAP//AwBQSwMEFAAGAAgAAAAhAPZkRAHhAAAACwEAAA8A&#10;AABkcnMvZG93bnJldi54bWxMj7FOwzAQhnck3sE6JBZEnaZRKCFOVVUwwFIRurC58TUOxOfIdtrw&#10;9rhdYLy7T/99f7maTM+O6HxnScB8lgBDaqzqqBWw+3i5XwLzQZKSvSUU8IMeVtX1VSkLZU/0jsc6&#10;tCyGkC+kAB3CUHDuG41G+pkdkOLtYJ2RIY6u5crJUww3PU+TJOdGdhQ/aDngRmPzXY9GwDb73Oq7&#10;8fD8ts4W7nU3bvKvthbi9mZaPwELOIU/GM76UR2q6LS3IynPegGLhyySApZpPgd2BtLHLJbZX1Yp&#10;8Krk/ztUvwAAAP//AwBQSwECLQAUAAYACAAAACEAtoM4kv4AAADhAQAAEwAAAAAAAAAAAAAAAAAA&#10;AAAAW0NvbnRlbnRfVHlwZXNdLnhtbFBLAQItABQABgAIAAAAIQA4/SH/1gAAAJQBAAALAAAAAAAA&#10;AAAAAAAAAC8BAABfcmVscy8ucmVsc1BLAQItABQABgAIAAAAIQB1FV1eNwIAAGIEAAAOAAAAAAAA&#10;AAAAAAAAAC4CAABkcnMvZTJvRG9jLnhtbFBLAQItABQABgAIAAAAIQD2ZEQB4QAAAAsBAAAPAAAA&#10;AAAAAAAAAAAAAJEEAABkcnMvZG93bnJldi54bWxQSwUGAAAAAAQABADzAAAAnwUAAAAA&#10;" stroked="f">
                <v:textbox style="mso-fit-shape-to-text:t" inset="0,0,0,0">
                  <w:txbxContent>
                    <w:p w14:paraId="59D4B0DC" w14:textId="77777777" w:rsidR="00826502" w:rsidRPr="00ED22A4" w:rsidRDefault="00826502" w:rsidP="00826502">
                      <w:pPr>
                        <w:pStyle w:val="Titulek"/>
                        <w:rPr>
                          <w:noProof/>
                          <w:szCs w:val="20"/>
                        </w:rPr>
                      </w:pPr>
                      <w:r>
                        <w:t xml:space="preserve">Obrázek </w:t>
                      </w:r>
                      <w:fldSimple w:instr=" SEQ Obrázek \* ARABIC ">
                        <w:r>
                          <w:rPr>
                            <w:noProof/>
                          </w:rPr>
                          <w:t>1</w:t>
                        </w:r>
                      </w:fldSimple>
                      <w:r>
                        <w:t xml:space="preserve"> Schéma dopravního značení</w:t>
                      </w:r>
                    </w:p>
                  </w:txbxContent>
                </v:textbox>
              </v:shape>
            </w:pict>
          </mc:Fallback>
        </mc:AlternateContent>
      </w:r>
    </w:p>
    <w:p w14:paraId="5BC11FB2" w14:textId="77777777" w:rsidR="00804361" w:rsidRDefault="00804361">
      <w:pPr>
        <w:spacing w:after="0"/>
        <w:rPr>
          <w:b/>
          <w:szCs w:val="22"/>
        </w:rPr>
      </w:pPr>
    </w:p>
    <w:p w14:paraId="1AE9DBA3" w14:textId="77777777" w:rsidR="00804361" w:rsidRDefault="00804361">
      <w:pPr>
        <w:spacing w:after="0"/>
        <w:rPr>
          <w:b/>
          <w:szCs w:val="22"/>
        </w:rPr>
      </w:pPr>
    </w:p>
    <w:p w14:paraId="189BCC3E" w14:textId="77777777" w:rsidR="00804361" w:rsidRDefault="00804361">
      <w:pPr>
        <w:spacing w:after="0"/>
        <w:rPr>
          <w:b/>
          <w:szCs w:val="22"/>
        </w:rPr>
      </w:pPr>
    </w:p>
    <w:p w14:paraId="2BF719B3" w14:textId="77777777" w:rsidR="00804361" w:rsidRDefault="00804361">
      <w:pPr>
        <w:spacing w:after="0"/>
        <w:rPr>
          <w:b/>
          <w:szCs w:val="22"/>
        </w:rPr>
      </w:pPr>
    </w:p>
    <w:p w14:paraId="41A1C430" w14:textId="77777777" w:rsidR="00804361" w:rsidRDefault="00804361">
      <w:pPr>
        <w:spacing w:after="0"/>
        <w:rPr>
          <w:b/>
          <w:szCs w:val="22"/>
        </w:rPr>
      </w:pPr>
    </w:p>
    <w:p w14:paraId="75F04F4F" w14:textId="77777777" w:rsidR="00804361" w:rsidRDefault="00804361">
      <w:pPr>
        <w:spacing w:after="0"/>
        <w:rPr>
          <w:b/>
          <w:szCs w:val="22"/>
        </w:rPr>
      </w:pPr>
    </w:p>
    <w:p w14:paraId="1F1F7CCB" w14:textId="77777777" w:rsidR="00804361" w:rsidRDefault="00804361">
      <w:pPr>
        <w:spacing w:after="0"/>
        <w:rPr>
          <w:b/>
          <w:szCs w:val="22"/>
        </w:rPr>
      </w:pPr>
    </w:p>
    <w:p w14:paraId="16032B3A" w14:textId="77777777" w:rsidR="00804361" w:rsidRDefault="00804361">
      <w:pPr>
        <w:spacing w:after="0"/>
        <w:rPr>
          <w:b/>
          <w:szCs w:val="22"/>
        </w:rPr>
      </w:pPr>
    </w:p>
    <w:p w14:paraId="129DFB62" w14:textId="77777777" w:rsidR="00804361" w:rsidRDefault="00804361">
      <w:pPr>
        <w:spacing w:after="0"/>
        <w:rPr>
          <w:b/>
          <w:szCs w:val="22"/>
        </w:rPr>
      </w:pPr>
    </w:p>
    <w:p w14:paraId="51C191A1" w14:textId="77777777" w:rsidR="00804361" w:rsidRDefault="00804361">
      <w:pPr>
        <w:spacing w:after="0"/>
        <w:rPr>
          <w:b/>
          <w:szCs w:val="22"/>
        </w:rPr>
      </w:pPr>
    </w:p>
    <w:p w14:paraId="09FC9BB8" w14:textId="77777777" w:rsidR="00871834" w:rsidRDefault="00871834">
      <w:pPr>
        <w:spacing w:after="0"/>
        <w:rPr>
          <w:b/>
          <w:szCs w:val="22"/>
        </w:rPr>
      </w:pPr>
    </w:p>
    <w:p w14:paraId="3AEE873C" w14:textId="77777777" w:rsidR="00871834" w:rsidRDefault="00871834">
      <w:pPr>
        <w:spacing w:after="0"/>
        <w:rPr>
          <w:b/>
          <w:szCs w:val="22"/>
        </w:rPr>
      </w:pPr>
    </w:p>
    <w:p w14:paraId="6BC6D4C6" w14:textId="77777777" w:rsidR="00871834" w:rsidRDefault="00871834">
      <w:pPr>
        <w:spacing w:after="0"/>
        <w:rPr>
          <w:b/>
          <w:szCs w:val="22"/>
        </w:rPr>
      </w:pPr>
    </w:p>
    <w:p w14:paraId="45DD90D0" w14:textId="77777777" w:rsidR="00871834" w:rsidRDefault="00871834">
      <w:pPr>
        <w:spacing w:after="0"/>
        <w:rPr>
          <w:b/>
          <w:szCs w:val="22"/>
        </w:rPr>
      </w:pPr>
    </w:p>
    <w:p w14:paraId="60095028" w14:textId="77777777" w:rsidR="00871834" w:rsidRDefault="00871834">
      <w:pPr>
        <w:spacing w:after="0"/>
        <w:rPr>
          <w:b/>
          <w:szCs w:val="22"/>
        </w:rPr>
      </w:pPr>
    </w:p>
    <w:p w14:paraId="6054EB24" w14:textId="77777777" w:rsidR="00871834" w:rsidRDefault="00871834">
      <w:pPr>
        <w:spacing w:after="0"/>
        <w:rPr>
          <w:b/>
          <w:szCs w:val="22"/>
        </w:rPr>
      </w:pPr>
    </w:p>
    <w:p w14:paraId="34CDB166" w14:textId="77777777" w:rsidR="00871834" w:rsidRDefault="00871834">
      <w:pPr>
        <w:spacing w:after="0"/>
        <w:rPr>
          <w:b/>
          <w:szCs w:val="22"/>
        </w:rPr>
      </w:pPr>
    </w:p>
    <w:p w14:paraId="521B706B" w14:textId="77777777" w:rsidR="00871834" w:rsidRDefault="00871834">
      <w:pPr>
        <w:spacing w:after="0"/>
        <w:rPr>
          <w:b/>
          <w:szCs w:val="22"/>
        </w:rPr>
      </w:pPr>
    </w:p>
    <w:p w14:paraId="01B494F6" w14:textId="77777777" w:rsidR="00871834" w:rsidRDefault="00871834">
      <w:pPr>
        <w:spacing w:after="0"/>
        <w:rPr>
          <w:b/>
          <w:szCs w:val="22"/>
        </w:rPr>
      </w:pPr>
    </w:p>
    <w:p w14:paraId="07C35DEA" w14:textId="77777777" w:rsidR="00871834" w:rsidRDefault="00871834">
      <w:pPr>
        <w:spacing w:after="0"/>
        <w:rPr>
          <w:b/>
          <w:szCs w:val="22"/>
        </w:rPr>
      </w:pPr>
    </w:p>
    <w:p w14:paraId="6CF6847E" w14:textId="77777777" w:rsidR="00871834" w:rsidRDefault="00871834">
      <w:pPr>
        <w:spacing w:after="0"/>
        <w:rPr>
          <w:b/>
          <w:szCs w:val="22"/>
        </w:rPr>
      </w:pPr>
    </w:p>
    <w:p w14:paraId="4845C63B" w14:textId="77777777" w:rsidR="00871834" w:rsidRDefault="00871834">
      <w:pPr>
        <w:spacing w:after="0"/>
        <w:rPr>
          <w:b/>
          <w:szCs w:val="22"/>
        </w:rPr>
      </w:pPr>
    </w:p>
    <w:p w14:paraId="37D2A8B7" w14:textId="77777777" w:rsidR="00871834" w:rsidRDefault="00871834">
      <w:pPr>
        <w:spacing w:after="0"/>
        <w:rPr>
          <w:b/>
          <w:szCs w:val="22"/>
        </w:rPr>
      </w:pPr>
    </w:p>
    <w:p w14:paraId="279F41CF" w14:textId="77777777" w:rsidR="00871834" w:rsidRDefault="00871834">
      <w:pPr>
        <w:spacing w:after="0"/>
        <w:rPr>
          <w:b/>
          <w:szCs w:val="22"/>
        </w:rPr>
      </w:pPr>
    </w:p>
    <w:p w14:paraId="23AC670F" w14:textId="77777777" w:rsidR="00871834" w:rsidRDefault="00871834">
      <w:pPr>
        <w:spacing w:after="0"/>
        <w:rPr>
          <w:b/>
          <w:szCs w:val="22"/>
        </w:rPr>
      </w:pPr>
    </w:p>
    <w:p w14:paraId="27FA8185" w14:textId="77777777" w:rsidR="00871834" w:rsidRDefault="00871834">
      <w:pPr>
        <w:spacing w:after="0"/>
        <w:rPr>
          <w:b/>
          <w:szCs w:val="22"/>
        </w:rPr>
      </w:pPr>
    </w:p>
    <w:p w14:paraId="50478157" w14:textId="77777777" w:rsidR="00871834" w:rsidRDefault="00871834">
      <w:pPr>
        <w:spacing w:after="0"/>
        <w:rPr>
          <w:b/>
          <w:szCs w:val="22"/>
        </w:rPr>
      </w:pPr>
    </w:p>
    <w:p w14:paraId="6239BF05" w14:textId="77777777" w:rsidR="00871834" w:rsidRDefault="00871834">
      <w:pPr>
        <w:spacing w:after="0"/>
        <w:rPr>
          <w:b/>
          <w:szCs w:val="22"/>
        </w:rPr>
      </w:pPr>
    </w:p>
    <w:p w14:paraId="5C62098B" w14:textId="77777777" w:rsidR="00871834" w:rsidRDefault="00871834">
      <w:pPr>
        <w:spacing w:after="0"/>
        <w:rPr>
          <w:b/>
          <w:szCs w:val="22"/>
        </w:rPr>
      </w:pPr>
    </w:p>
    <w:p w14:paraId="3814F476" w14:textId="77777777" w:rsidR="00871834" w:rsidRDefault="00871834">
      <w:pPr>
        <w:spacing w:after="0"/>
        <w:rPr>
          <w:b/>
          <w:szCs w:val="22"/>
        </w:rPr>
      </w:pPr>
    </w:p>
    <w:p w14:paraId="16F319FA" w14:textId="77777777" w:rsidR="00871834" w:rsidRDefault="00871834">
      <w:pPr>
        <w:spacing w:after="0"/>
        <w:rPr>
          <w:b/>
          <w:szCs w:val="22"/>
        </w:rPr>
      </w:pPr>
    </w:p>
    <w:p w14:paraId="07384DC3" w14:textId="77777777" w:rsidR="00871834" w:rsidRDefault="00871834">
      <w:pPr>
        <w:spacing w:after="0"/>
        <w:rPr>
          <w:b/>
          <w:szCs w:val="22"/>
        </w:rPr>
      </w:pPr>
    </w:p>
    <w:p w14:paraId="160BDF53" w14:textId="77777777" w:rsidR="00871834" w:rsidRDefault="00871834">
      <w:pPr>
        <w:spacing w:after="0"/>
        <w:rPr>
          <w:b/>
          <w:szCs w:val="22"/>
        </w:rPr>
      </w:pPr>
    </w:p>
    <w:p w14:paraId="60833071" w14:textId="77777777" w:rsidR="00871834" w:rsidRDefault="00871834">
      <w:pPr>
        <w:spacing w:after="0"/>
        <w:rPr>
          <w:b/>
          <w:szCs w:val="22"/>
        </w:rPr>
      </w:pPr>
    </w:p>
    <w:p w14:paraId="23E64F38" w14:textId="77777777" w:rsidR="00826502" w:rsidRDefault="00871834" w:rsidP="00826502">
      <w:pPr>
        <w:keepNext/>
        <w:spacing w:after="0"/>
        <w:jc w:val="center"/>
      </w:pPr>
      <w:r>
        <w:rPr>
          <w:b/>
          <w:noProof/>
          <w:szCs w:val="22"/>
        </w:rPr>
        <w:lastRenderedPageBreak/>
        <w:drawing>
          <wp:inline distT="0" distB="0" distL="0" distR="0" wp14:anchorId="4023848A" wp14:editId="2DA07F32">
            <wp:extent cx="7705725" cy="6009051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0717" cy="6012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9EDF6" w14:textId="77777777" w:rsidR="00871834" w:rsidRPr="00804361" w:rsidRDefault="00826502" w:rsidP="00826502">
      <w:pPr>
        <w:pStyle w:val="Titulek"/>
        <w:rPr>
          <w:b/>
          <w:szCs w:val="22"/>
        </w:rPr>
      </w:pPr>
      <w:r>
        <w:t xml:space="preserve">            Obrázek </w:t>
      </w:r>
      <w:fldSimple w:instr=" SEQ Obrázek \* ARABIC ">
        <w:r>
          <w:rPr>
            <w:noProof/>
          </w:rPr>
          <w:t>2</w:t>
        </w:r>
      </w:fldSimple>
      <w:r>
        <w:t xml:space="preserve"> Situace Areál vozovna Poruba</w:t>
      </w:r>
    </w:p>
    <w:sectPr w:rsidR="00871834" w:rsidRPr="00804361" w:rsidSect="00DD599B">
      <w:headerReference w:type="default" r:id="rId10"/>
      <w:footerReference w:type="default" r:id="rId11"/>
      <w:headerReference w:type="first" r:id="rId12"/>
      <w:footerReference w:type="first" r:id="rId13"/>
      <w:pgSz w:w="16838" w:h="11906" w:orient="landscape" w:code="9"/>
      <w:pgMar w:top="851" w:right="2098" w:bottom="851" w:left="1418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83431C" w14:textId="77777777" w:rsidR="00B87C33" w:rsidRDefault="00B87C33" w:rsidP="00360830">
      <w:r>
        <w:separator/>
      </w:r>
    </w:p>
  </w:endnote>
  <w:endnote w:type="continuationSeparator" w:id="0">
    <w:p w14:paraId="500E3EEC" w14:textId="77777777" w:rsidR="00B87C33" w:rsidRDefault="00B87C33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ndalus">
    <w:altName w:val="Times New Roman"/>
    <w:charset w:val="00"/>
    <w:family w:val="roman"/>
    <w:pitch w:val="variable"/>
    <w:sig w:usb0="00000000" w:usb1="80000000" w:usb2="00000008" w:usb3="00000000" w:csb0="0000004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5385FB" w14:textId="69B5CB8B" w:rsidR="005B55D4" w:rsidRDefault="00D404EE" w:rsidP="00F234B1">
    <w:pPr>
      <w:pStyle w:val="Pata"/>
    </w:pPr>
    <w:sdt>
      <w:sdt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5B55D4" w:rsidRPr="00F539F2">
              <w:t xml:space="preserve">strana </w:t>
            </w:r>
            <w:r w:rsidR="00B34158">
              <w:fldChar w:fldCharType="begin"/>
            </w:r>
            <w:r w:rsidR="00B34158">
              <w:instrText>PAGE</w:instrText>
            </w:r>
            <w:r w:rsidR="00B34158">
              <w:fldChar w:fldCharType="separate"/>
            </w:r>
            <w:r>
              <w:rPr>
                <w:noProof/>
              </w:rPr>
              <w:t>2</w:t>
            </w:r>
            <w:r w:rsidR="00B34158">
              <w:rPr>
                <w:noProof/>
              </w:rPr>
              <w:fldChar w:fldCharType="end"/>
            </w:r>
            <w:r w:rsidR="005B55D4" w:rsidRPr="00F539F2">
              <w:t>/</w:t>
            </w:r>
            <w:r w:rsidR="00B34158">
              <w:fldChar w:fldCharType="begin"/>
            </w:r>
            <w:r w:rsidR="00B34158">
              <w:instrText>NUMPAGES</w:instrText>
            </w:r>
            <w:r w:rsidR="00B34158">
              <w:fldChar w:fldCharType="separate"/>
            </w:r>
            <w:r>
              <w:rPr>
                <w:noProof/>
              </w:rPr>
              <w:t>3</w:t>
            </w:r>
            <w:r w:rsidR="00B34158">
              <w:rPr>
                <w:noProof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52082E" w14:textId="1E5BD4B3" w:rsidR="005B55D4" w:rsidRDefault="00D404EE" w:rsidP="00F234B1">
    <w:pPr>
      <w:pStyle w:val="Pata"/>
    </w:pPr>
    <w:sdt>
      <w:sdt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5B55D4" w:rsidRPr="001526C2">
              <w:t xml:space="preserve">strana </w:t>
            </w:r>
            <w:r w:rsidR="00B34158">
              <w:fldChar w:fldCharType="begin"/>
            </w:r>
            <w:r w:rsidR="00B34158">
              <w:instrText>PAGE</w:instrText>
            </w:r>
            <w:r w:rsidR="00B34158">
              <w:fldChar w:fldCharType="separate"/>
            </w:r>
            <w:r>
              <w:rPr>
                <w:noProof/>
              </w:rPr>
              <w:t>1</w:t>
            </w:r>
            <w:r w:rsidR="00B34158">
              <w:rPr>
                <w:noProof/>
              </w:rPr>
              <w:fldChar w:fldCharType="end"/>
            </w:r>
            <w:r w:rsidR="005B55D4" w:rsidRPr="001526C2">
              <w:t>/</w:t>
            </w:r>
            <w:r w:rsidR="00B34158">
              <w:fldChar w:fldCharType="begin"/>
            </w:r>
            <w:r w:rsidR="00B34158">
              <w:instrText>NUMPAGES</w:instrText>
            </w:r>
            <w:r w:rsidR="00B34158">
              <w:fldChar w:fldCharType="separate"/>
            </w:r>
            <w:r>
              <w:rPr>
                <w:noProof/>
              </w:rPr>
              <w:t>3</w:t>
            </w:r>
            <w:r w:rsidR="00B34158">
              <w:rPr>
                <w:noProof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A6D84E9" w14:textId="77777777" w:rsidR="00B87C33" w:rsidRDefault="00B87C33" w:rsidP="00360830">
      <w:r>
        <w:separator/>
      </w:r>
    </w:p>
  </w:footnote>
  <w:footnote w:type="continuationSeparator" w:id="0">
    <w:p w14:paraId="7B806201" w14:textId="77777777" w:rsidR="00B87C33" w:rsidRDefault="00B87C33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F65FE0" w14:textId="77777777" w:rsidR="005B55D4" w:rsidRPr="0087779A" w:rsidRDefault="005B55D4" w:rsidP="00846A13">
    <w:pPr>
      <w:pStyle w:val="Zhlav"/>
      <w:spacing w:after="0"/>
      <w:jc w:val="left"/>
      <w:rPr>
        <w:sz w:val="24"/>
        <w:szCs w:val="24"/>
      </w:rPr>
    </w:pPr>
  </w:p>
  <w:p w14:paraId="3AC8F46F" w14:textId="77777777" w:rsidR="005B55D4" w:rsidRDefault="005B55D4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01CD47BC" wp14:editId="3B4595B8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3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BCBE3B" w14:textId="77777777" w:rsidR="005B55D4" w:rsidRPr="00CF7595" w:rsidRDefault="005B55D4" w:rsidP="008F29E8">
    <w:pPr>
      <w:pStyle w:val="Zhlav"/>
      <w:tabs>
        <w:tab w:val="clear" w:pos="4536"/>
        <w:tab w:val="clear" w:pos="9072"/>
      </w:tabs>
      <w:spacing w:after="0"/>
      <w:jc w:val="right"/>
      <w:rPr>
        <w:sz w:val="20"/>
        <w:szCs w:val="20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 wp14:anchorId="778D83F1" wp14:editId="0B0BAC11">
          <wp:simplePos x="0" y="0"/>
          <wp:positionH relativeFrom="page">
            <wp:posOffset>504825</wp:posOffset>
          </wp:positionH>
          <wp:positionV relativeFrom="page">
            <wp:posOffset>540385</wp:posOffset>
          </wp:positionV>
          <wp:extent cx="1871345" cy="502920"/>
          <wp:effectExtent l="19050" t="0" r="0" b="0"/>
          <wp:wrapSquare wrapText="bothSides"/>
          <wp:docPr id="4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71345" cy="5029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B7EF94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1248C5F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E34D9B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884F23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74A5F09"/>
    <w:multiLevelType w:val="hybridMultilevel"/>
    <w:tmpl w:val="4EF8DD10"/>
    <w:lvl w:ilvl="0" w:tplc="D2DE2FCC">
      <w:start w:val="2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953696"/>
    <w:multiLevelType w:val="hybridMultilevel"/>
    <w:tmpl w:val="2A705C9E"/>
    <w:lvl w:ilvl="0" w:tplc="A54E13A0">
      <w:start w:val="1"/>
      <w:numFmt w:val="lowerLetter"/>
      <w:lvlText w:val="ad %1)"/>
      <w:lvlJc w:val="right"/>
      <w:pPr>
        <w:ind w:left="1425" w:hanging="360"/>
      </w:pPr>
      <w:rPr>
        <w:rFonts w:hint="default"/>
        <w:b w:val="0"/>
        <w:i w:val="0"/>
        <w:sz w:val="22"/>
      </w:r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7" w15:restartNumberingAfterBreak="0">
    <w:nsid w:val="0D4E0D74"/>
    <w:multiLevelType w:val="hybridMultilevel"/>
    <w:tmpl w:val="B31E247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A92F37"/>
    <w:multiLevelType w:val="hybridMultilevel"/>
    <w:tmpl w:val="04E8AE92"/>
    <w:lvl w:ilvl="0" w:tplc="7AE8979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8F67AE"/>
    <w:multiLevelType w:val="hybridMultilevel"/>
    <w:tmpl w:val="0D40D1A0"/>
    <w:lvl w:ilvl="0" w:tplc="65A03AA4">
      <w:start w:val="5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490"/>
        </w:tabs>
        <w:ind w:left="249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210"/>
        </w:tabs>
        <w:ind w:left="32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930"/>
        </w:tabs>
        <w:ind w:left="39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650"/>
        </w:tabs>
        <w:ind w:left="465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370"/>
        </w:tabs>
        <w:ind w:left="53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090"/>
        </w:tabs>
        <w:ind w:left="60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10"/>
        </w:tabs>
        <w:ind w:left="681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530"/>
        </w:tabs>
        <w:ind w:left="7530" w:hanging="360"/>
      </w:pPr>
      <w:rPr>
        <w:rFonts w:ascii="Wingdings" w:hAnsi="Wingdings" w:hint="default"/>
      </w:rPr>
    </w:lvl>
  </w:abstractNum>
  <w:abstractNum w:abstractNumId="10" w15:restartNumberingAfterBreak="0">
    <w:nsid w:val="14BC28A3"/>
    <w:multiLevelType w:val="hybridMultilevel"/>
    <w:tmpl w:val="ADB8068C"/>
    <w:lvl w:ilvl="0" w:tplc="B746900C">
      <w:numFmt w:val="bullet"/>
      <w:lvlText w:val="-"/>
      <w:lvlJc w:val="left"/>
      <w:pPr>
        <w:tabs>
          <w:tab w:val="num" w:pos="1020"/>
        </w:tabs>
        <w:ind w:left="1020" w:hanging="360"/>
      </w:pPr>
      <w:rPr>
        <w:rFonts w:ascii="Times New Roman" w:eastAsia="Times New Roman" w:hAnsi="Times New Roman" w:cs="Times New Roman" w:hint="default"/>
        <w:color w:val="auto"/>
        <w:sz w:val="24"/>
      </w:rPr>
    </w:lvl>
    <w:lvl w:ilvl="1" w:tplc="04050003" w:tentative="1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11" w15:restartNumberingAfterBreak="0">
    <w:nsid w:val="189F44FC"/>
    <w:multiLevelType w:val="hybridMultilevel"/>
    <w:tmpl w:val="1AF0CEC6"/>
    <w:lvl w:ilvl="0" w:tplc="D2DE2FC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85327A"/>
    <w:multiLevelType w:val="hybridMultilevel"/>
    <w:tmpl w:val="45567F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272AE4"/>
    <w:multiLevelType w:val="hybridMultilevel"/>
    <w:tmpl w:val="B852C9AC"/>
    <w:lvl w:ilvl="0" w:tplc="81284B0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E44F01"/>
    <w:multiLevelType w:val="hybridMultilevel"/>
    <w:tmpl w:val="16A656E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29E91565"/>
    <w:multiLevelType w:val="hybridMultilevel"/>
    <w:tmpl w:val="F5A6AC50"/>
    <w:lvl w:ilvl="0" w:tplc="EE2C8E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B5E678B"/>
    <w:multiLevelType w:val="hybridMultilevel"/>
    <w:tmpl w:val="FC840D1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E6046A4"/>
    <w:multiLevelType w:val="hybridMultilevel"/>
    <w:tmpl w:val="A724949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14E3103"/>
    <w:multiLevelType w:val="hybridMultilevel"/>
    <w:tmpl w:val="04E08214"/>
    <w:lvl w:ilvl="0" w:tplc="04050017">
      <w:start w:val="1"/>
      <w:numFmt w:val="lowerLetter"/>
      <w:lvlText w:val="%1)"/>
      <w:lvlJc w:val="left"/>
      <w:pPr>
        <w:ind w:left="780" w:hanging="360"/>
      </w:pPr>
    </w:lvl>
    <w:lvl w:ilvl="1" w:tplc="04050019" w:tentative="1">
      <w:start w:val="1"/>
      <w:numFmt w:val="lowerLetter"/>
      <w:lvlText w:val="%2."/>
      <w:lvlJc w:val="left"/>
      <w:pPr>
        <w:ind w:left="1500" w:hanging="360"/>
      </w:pPr>
    </w:lvl>
    <w:lvl w:ilvl="2" w:tplc="0405001B" w:tentative="1">
      <w:start w:val="1"/>
      <w:numFmt w:val="lowerRoman"/>
      <w:lvlText w:val="%3."/>
      <w:lvlJc w:val="right"/>
      <w:pPr>
        <w:ind w:left="2220" w:hanging="180"/>
      </w:pPr>
    </w:lvl>
    <w:lvl w:ilvl="3" w:tplc="0405000F" w:tentative="1">
      <w:start w:val="1"/>
      <w:numFmt w:val="decimal"/>
      <w:lvlText w:val="%4."/>
      <w:lvlJc w:val="left"/>
      <w:pPr>
        <w:ind w:left="2940" w:hanging="360"/>
      </w:pPr>
    </w:lvl>
    <w:lvl w:ilvl="4" w:tplc="04050019" w:tentative="1">
      <w:start w:val="1"/>
      <w:numFmt w:val="lowerLetter"/>
      <w:lvlText w:val="%5."/>
      <w:lvlJc w:val="left"/>
      <w:pPr>
        <w:ind w:left="3660" w:hanging="360"/>
      </w:pPr>
    </w:lvl>
    <w:lvl w:ilvl="5" w:tplc="0405001B" w:tentative="1">
      <w:start w:val="1"/>
      <w:numFmt w:val="lowerRoman"/>
      <w:lvlText w:val="%6."/>
      <w:lvlJc w:val="right"/>
      <w:pPr>
        <w:ind w:left="4380" w:hanging="180"/>
      </w:pPr>
    </w:lvl>
    <w:lvl w:ilvl="6" w:tplc="0405000F" w:tentative="1">
      <w:start w:val="1"/>
      <w:numFmt w:val="decimal"/>
      <w:lvlText w:val="%7."/>
      <w:lvlJc w:val="left"/>
      <w:pPr>
        <w:ind w:left="5100" w:hanging="360"/>
      </w:pPr>
    </w:lvl>
    <w:lvl w:ilvl="7" w:tplc="04050019" w:tentative="1">
      <w:start w:val="1"/>
      <w:numFmt w:val="lowerLetter"/>
      <w:lvlText w:val="%8."/>
      <w:lvlJc w:val="left"/>
      <w:pPr>
        <w:ind w:left="5820" w:hanging="360"/>
      </w:pPr>
    </w:lvl>
    <w:lvl w:ilvl="8" w:tplc="040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0" w15:restartNumberingAfterBreak="0">
    <w:nsid w:val="3490339D"/>
    <w:multiLevelType w:val="hybridMultilevel"/>
    <w:tmpl w:val="2C9A8A42"/>
    <w:lvl w:ilvl="0" w:tplc="74403C6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A73614"/>
    <w:multiLevelType w:val="hybridMultilevel"/>
    <w:tmpl w:val="6834168E"/>
    <w:lvl w:ilvl="0" w:tplc="04050017">
      <w:start w:val="4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8055300"/>
    <w:multiLevelType w:val="hybridMultilevel"/>
    <w:tmpl w:val="B3266DBA"/>
    <w:lvl w:ilvl="0" w:tplc="3E3AC6E4">
      <w:start w:val="3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000F98"/>
    <w:multiLevelType w:val="hybridMultilevel"/>
    <w:tmpl w:val="24981ED6"/>
    <w:lvl w:ilvl="0" w:tplc="7F543EE4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4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C385382"/>
    <w:multiLevelType w:val="hybridMultilevel"/>
    <w:tmpl w:val="3E8C0A9E"/>
    <w:lvl w:ilvl="0" w:tplc="5AFE5078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31E7F38"/>
    <w:multiLevelType w:val="hybridMultilevel"/>
    <w:tmpl w:val="DB1C7C30"/>
    <w:lvl w:ilvl="0" w:tplc="7A26807E">
      <w:start w:val="1"/>
      <w:numFmt w:val="lowerLetter"/>
      <w:lvlText w:val="%1)"/>
      <w:lvlJc w:val="left"/>
      <w:pPr>
        <w:tabs>
          <w:tab w:val="num" w:pos="660"/>
        </w:tabs>
        <w:ind w:left="66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4ED3D27"/>
    <w:multiLevelType w:val="hybridMultilevel"/>
    <w:tmpl w:val="9D822E6C"/>
    <w:lvl w:ilvl="0" w:tplc="76AC1240">
      <w:start w:val="1"/>
      <w:numFmt w:val="bullet"/>
      <w:lvlText w:val="-"/>
      <w:lvlJc w:val="left"/>
      <w:pPr>
        <w:ind w:left="1425" w:hanging="360"/>
      </w:pPr>
      <w:rPr>
        <w:rFonts w:ascii="Andalus" w:hAnsi="Andalus" w:hint="default"/>
      </w:rPr>
    </w:lvl>
    <w:lvl w:ilvl="1" w:tplc="040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8" w15:restartNumberingAfterBreak="0">
    <w:nsid w:val="5CC82978"/>
    <w:multiLevelType w:val="hybridMultilevel"/>
    <w:tmpl w:val="5CC0B1D6"/>
    <w:lvl w:ilvl="0" w:tplc="76AC1240">
      <w:start w:val="1"/>
      <w:numFmt w:val="bullet"/>
      <w:lvlText w:val="-"/>
      <w:lvlJc w:val="left"/>
      <w:pPr>
        <w:ind w:left="720" w:hanging="360"/>
      </w:pPr>
      <w:rPr>
        <w:rFonts w:ascii="Andalus" w:hAnsi="Andalu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BA616B5"/>
    <w:multiLevelType w:val="hybridMultilevel"/>
    <w:tmpl w:val="8D9C37C4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6CCF19B2"/>
    <w:multiLevelType w:val="hybridMultilevel"/>
    <w:tmpl w:val="FA24FD1E"/>
    <w:lvl w:ilvl="0" w:tplc="76AC1240">
      <w:start w:val="1"/>
      <w:numFmt w:val="bullet"/>
      <w:lvlText w:val="-"/>
      <w:lvlJc w:val="left"/>
      <w:pPr>
        <w:ind w:left="720" w:hanging="360"/>
      </w:pPr>
      <w:rPr>
        <w:rFonts w:ascii="Andalus" w:hAnsi="Andalu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0180BEF"/>
    <w:multiLevelType w:val="hybridMultilevel"/>
    <w:tmpl w:val="D690F2C8"/>
    <w:lvl w:ilvl="0" w:tplc="385C9D80">
      <w:start w:val="30"/>
      <w:numFmt w:val="decimal"/>
      <w:lvlText w:val="%1"/>
      <w:lvlJc w:val="left"/>
      <w:pPr>
        <w:ind w:left="720" w:hanging="360"/>
      </w:pPr>
      <w:rPr>
        <w:rFonts w:hint="default"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0FF2599"/>
    <w:multiLevelType w:val="hybridMultilevel"/>
    <w:tmpl w:val="2794BD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13C4B58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4" w15:restartNumberingAfterBreak="0">
    <w:nsid w:val="77E26D52"/>
    <w:multiLevelType w:val="hybridMultilevel"/>
    <w:tmpl w:val="694C1884"/>
    <w:lvl w:ilvl="0" w:tplc="D2DE2FCC">
      <w:start w:val="2"/>
      <w:numFmt w:val="bullet"/>
      <w:lvlText w:val="-"/>
      <w:lvlJc w:val="left"/>
      <w:pPr>
        <w:tabs>
          <w:tab w:val="num" w:pos="1260"/>
        </w:tabs>
        <w:ind w:left="126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3"/>
  </w:num>
  <w:num w:numId="3">
    <w:abstractNumId w:val="18"/>
  </w:num>
  <w:num w:numId="4">
    <w:abstractNumId w:val="16"/>
  </w:num>
  <w:num w:numId="5">
    <w:abstractNumId w:val="4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24"/>
  </w:num>
  <w:num w:numId="11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6"/>
  </w:num>
  <w:num w:numId="13">
    <w:abstractNumId w:val="25"/>
  </w:num>
  <w:num w:numId="14">
    <w:abstractNumId w:val="21"/>
  </w:num>
  <w:num w:numId="15">
    <w:abstractNumId w:val="10"/>
  </w:num>
  <w:num w:numId="16">
    <w:abstractNumId w:val="5"/>
  </w:num>
  <w:num w:numId="17">
    <w:abstractNumId w:val="11"/>
  </w:num>
  <w:num w:numId="18">
    <w:abstractNumId w:val="34"/>
  </w:num>
  <w:num w:numId="19">
    <w:abstractNumId w:val="9"/>
  </w:num>
  <w:num w:numId="20">
    <w:abstractNumId w:val="23"/>
  </w:num>
  <w:num w:numId="21">
    <w:abstractNumId w:val="19"/>
  </w:num>
  <w:num w:numId="22">
    <w:abstractNumId w:val="6"/>
  </w:num>
  <w:num w:numId="23">
    <w:abstractNumId w:val="14"/>
  </w:num>
  <w:num w:numId="24">
    <w:abstractNumId w:val="14"/>
  </w:num>
  <w:num w:numId="25">
    <w:abstractNumId w:val="14"/>
  </w:num>
  <w:num w:numId="26">
    <w:abstractNumId w:val="14"/>
  </w:num>
  <w:num w:numId="27">
    <w:abstractNumId w:val="14"/>
  </w:num>
  <w:num w:numId="28">
    <w:abstractNumId w:val="30"/>
  </w:num>
  <w:num w:numId="29">
    <w:abstractNumId w:val="28"/>
  </w:num>
  <w:num w:numId="30">
    <w:abstractNumId w:val="14"/>
  </w:num>
  <w:num w:numId="31">
    <w:abstractNumId w:val="27"/>
  </w:num>
  <w:num w:numId="32">
    <w:abstractNumId w:val="15"/>
  </w:num>
  <w:num w:numId="33">
    <w:abstractNumId w:val="14"/>
  </w:num>
  <w:num w:numId="34">
    <w:abstractNumId w:val="14"/>
  </w:num>
  <w:num w:numId="35">
    <w:abstractNumId w:val="14"/>
  </w:num>
  <w:num w:numId="36">
    <w:abstractNumId w:val="7"/>
  </w:num>
  <w:num w:numId="37">
    <w:abstractNumId w:val="8"/>
  </w:num>
  <w:num w:numId="38">
    <w:abstractNumId w:val="22"/>
  </w:num>
  <w:num w:numId="39">
    <w:abstractNumId w:val="20"/>
  </w:num>
  <w:num w:numId="40">
    <w:abstractNumId w:val="12"/>
  </w:num>
  <w:num w:numId="41">
    <w:abstractNumId w:val="29"/>
  </w:num>
  <w:num w:numId="42">
    <w:abstractNumId w:val="31"/>
  </w:num>
  <w:num w:numId="43">
    <w:abstractNumId w:val="17"/>
  </w:num>
  <w:num w:numId="44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trackRevisions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5B9"/>
    <w:rsid w:val="0000791F"/>
    <w:rsid w:val="00010312"/>
    <w:rsid w:val="00012348"/>
    <w:rsid w:val="00014ED9"/>
    <w:rsid w:val="00020CCD"/>
    <w:rsid w:val="0002143D"/>
    <w:rsid w:val="000455A3"/>
    <w:rsid w:val="00047949"/>
    <w:rsid w:val="00061326"/>
    <w:rsid w:val="000661B4"/>
    <w:rsid w:val="0007345D"/>
    <w:rsid w:val="00073BB6"/>
    <w:rsid w:val="00083324"/>
    <w:rsid w:val="0008332C"/>
    <w:rsid w:val="0009117C"/>
    <w:rsid w:val="000A54F5"/>
    <w:rsid w:val="000A59BF"/>
    <w:rsid w:val="000A71F4"/>
    <w:rsid w:val="000B47EC"/>
    <w:rsid w:val="000C330B"/>
    <w:rsid w:val="000C4E61"/>
    <w:rsid w:val="000C5B9D"/>
    <w:rsid w:val="000D25B9"/>
    <w:rsid w:val="000E2774"/>
    <w:rsid w:val="000F6FFB"/>
    <w:rsid w:val="00110139"/>
    <w:rsid w:val="0013173B"/>
    <w:rsid w:val="00133623"/>
    <w:rsid w:val="001347DE"/>
    <w:rsid w:val="00145A19"/>
    <w:rsid w:val="001526C2"/>
    <w:rsid w:val="00155464"/>
    <w:rsid w:val="00181A78"/>
    <w:rsid w:val="00187D38"/>
    <w:rsid w:val="001A0DF6"/>
    <w:rsid w:val="001A256F"/>
    <w:rsid w:val="001A45E7"/>
    <w:rsid w:val="001B3CDB"/>
    <w:rsid w:val="001D4543"/>
    <w:rsid w:val="001E4DD0"/>
    <w:rsid w:val="001F1657"/>
    <w:rsid w:val="001F4F7D"/>
    <w:rsid w:val="00210D1B"/>
    <w:rsid w:val="0021665E"/>
    <w:rsid w:val="0021691F"/>
    <w:rsid w:val="0022495B"/>
    <w:rsid w:val="00230E86"/>
    <w:rsid w:val="0023159F"/>
    <w:rsid w:val="00232D7D"/>
    <w:rsid w:val="00262270"/>
    <w:rsid w:val="00271EB9"/>
    <w:rsid w:val="00276D8B"/>
    <w:rsid w:val="00281948"/>
    <w:rsid w:val="00286334"/>
    <w:rsid w:val="0029026E"/>
    <w:rsid w:val="0029663E"/>
    <w:rsid w:val="002A0092"/>
    <w:rsid w:val="002B1470"/>
    <w:rsid w:val="002B2000"/>
    <w:rsid w:val="002B73A0"/>
    <w:rsid w:val="002C08F2"/>
    <w:rsid w:val="002C3380"/>
    <w:rsid w:val="002C3796"/>
    <w:rsid w:val="002C39E3"/>
    <w:rsid w:val="002C3DE4"/>
    <w:rsid w:val="002D6323"/>
    <w:rsid w:val="002D6785"/>
    <w:rsid w:val="003008B5"/>
    <w:rsid w:val="00302E10"/>
    <w:rsid w:val="003078A2"/>
    <w:rsid w:val="00310CD7"/>
    <w:rsid w:val="0032334D"/>
    <w:rsid w:val="003243C8"/>
    <w:rsid w:val="00346F62"/>
    <w:rsid w:val="00357AC3"/>
    <w:rsid w:val="00360830"/>
    <w:rsid w:val="00362119"/>
    <w:rsid w:val="00362792"/>
    <w:rsid w:val="00362826"/>
    <w:rsid w:val="003644DC"/>
    <w:rsid w:val="00376577"/>
    <w:rsid w:val="0038192A"/>
    <w:rsid w:val="0038748B"/>
    <w:rsid w:val="003A15EE"/>
    <w:rsid w:val="003B5996"/>
    <w:rsid w:val="003B74C1"/>
    <w:rsid w:val="003C0EB6"/>
    <w:rsid w:val="003C55AE"/>
    <w:rsid w:val="003D02B6"/>
    <w:rsid w:val="003F116C"/>
    <w:rsid w:val="003F2FA4"/>
    <w:rsid w:val="003F2FAF"/>
    <w:rsid w:val="003F4879"/>
    <w:rsid w:val="003F52B1"/>
    <w:rsid w:val="003F530B"/>
    <w:rsid w:val="00400F88"/>
    <w:rsid w:val="004034B5"/>
    <w:rsid w:val="004324C7"/>
    <w:rsid w:val="004471CD"/>
    <w:rsid w:val="00450110"/>
    <w:rsid w:val="00456FE6"/>
    <w:rsid w:val="004636D4"/>
    <w:rsid w:val="004661F2"/>
    <w:rsid w:val="00472149"/>
    <w:rsid w:val="00473B94"/>
    <w:rsid w:val="00482C81"/>
    <w:rsid w:val="00497284"/>
    <w:rsid w:val="004A1D2B"/>
    <w:rsid w:val="004A478E"/>
    <w:rsid w:val="004B2C8D"/>
    <w:rsid w:val="004B3F22"/>
    <w:rsid w:val="004D0094"/>
    <w:rsid w:val="004E24FA"/>
    <w:rsid w:val="004E3ED6"/>
    <w:rsid w:val="004E694D"/>
    <w:rsid w:val="004F5F64"/>
    <w:rsid w:val="004F6444"/>
    <w:rsid w:val="0051285C"/>
    <w:rsid w:val="005200DE"/>
    <w:rsid w:val="005306E0"/>
    <w:rsid w:val="00531695"/>
    <w:rsid w:val="00532AC1"/>
    <w:rsid w:val="005429C7"/>
    <w:rsid w:val="00544381"/>
    <w:rsid w:val="00545524"/>
    <w:rsid w:val="00555AAB"/>
    <w:rsid w:val="005615CC"/>
    <w:rsid w:val="0056468A"/>
    <w:rsid w:val="005738FC"/>
    <w:rsid w:val="00580D16"/>
    <w:rsid w:val="005826DF"/>
    <w:rsid w:val="0059195E"/>
    <w:rsid w:val="00594940"/>
    <w:rsid w:val="005A5FEA"/>
    <w:rsid w:val="005A7475"/>
    <w:rsid w:val="005B1387"/>
    <w:rsid w:val="005B3050"/>
    <w:rsid w:val="005B55D4"/>
    <w:rsid w:val="005C720A"/>
    <w:rsid w:val="005E64C2"/>
    <w:rsid w:val="005F17E2"/>
    <w:rsid w:val="005F709A"/>
    <w:rsid w:val="00614136"/>
    <w:rsid w:val="006207E2"/>
    <w:rsid w:val="00637D63"/>
    <w:rsid w:val="00644A12"/>
    <w:rsid w:val="00644EA3"/>
    <w:rsid w:val="0065709A"/>
    <w:rsid w:val="006665FA"/>
    <w:rsid w:val="006732BA"/>
    <w:rsid w:val="00677A62"/>
    <w:rsid w:val="0068199D"/>
    <w:rsid w:val="00684279"/>
    <w:rsid w:val="0069064B"/>
    <w:rsid w:val="00695E4E"/>
    <w:rsid w:val="006A2162"/>
    <w:rsid w:val="006B6C94"/>
    <w:rsid w:val="006D679A"/>
    <w:rsid w:val="006F44EF"/>
    <w:rsid w:val="00705130"/>
    <w:rsid w:val="0071025C"/>
    <w:rsid w:val="00724D18"/>
    <w:rsid w:val="0072604B"/>
    <w:rsid w:val="007417BF"/>
    <w:rsid w:val="00742C88"/>
    <w:rsid w:val="0075343D"/>
    <w:rsid w:val="007640E7"/>
    <w:rsid w:val="00776319"/>
    <w:rsid w:val="0079475C"/>
    <w:rsid w:val="007A4F24"/>
    <w:rsid w:val="007A5DBC"/>
    <w:rsid w:val="007B131A"/>
    <w:rsid w:val="007C0A9F"/>
    <w:rsid w:val="007D0258"/>
    <w:rsid w:val="007D0AC0"/>
    <w:rsid w:val="007D2F14"/>
    <w:rsid w:val="007E243C"/>
    <w:rsid w:val="007E7DC1"/>
    <w:rsid w:val="007F1B63"/>
    <w:rsid w:val="007F31A3"/>
    <w:rsid w:val="0080137F"/>
    <w:rsid w:val="00802B34"/>
    <w:rsid w:val="00804361"/>
    <w:rsid w:val="00811B71"/>
    <w:rsid w:val="008205C6"/>
    <w:rsid w:val="00820957"/>
    <w:rsid w:val="00826502"/>
    <w:rsid w:val="008279D1"/>
    <w:rsid w:val="00832218"/>
    <w:rsid w:val="00834987"/>
    <w:rsid w:val="00834C64"/>
    <w:rsid w:val="00835590"/>
    <w:rsid w:val="00837A5E"/>
    <w:rsid w:val="00845D37"/>
    <w:rsid w:val="00846A13"/>
    <w:rsid w:val="00847104"/>
    <w:rsid w:val="00870D7E"/>
    <w:rsid w:val="0087118A"/>
    <w:rsid w:val="00871834"/>
    <w:rsid w:val="00871E0A"/>
    <w:rsid w:val="00876650"/>
    <w:rsid w:val="0087779A"/>
    <w:rsid w:val="008806F4"/>
    <w:rsid w:val="00882DC3"/>
    <w:rsid w:val="0088349A"/>
    <w:rsid w:val="008976AF"/>
    <w:rsid w:val="008A29DF"/>
    <w:rsid w:val="008B1CD5"/>
    <w:rsid w:val="008B2BEF"/>
    <w:rsid w:val="008C3D3B"/>
    <w:rsid w:val="008F0855"/>
    <w:rsid w:val="008F29E8"/>
    <w:rsid w:val="008F47C4"/>
    <w:rsid w:val="00903F84"/>
    <w:rsid w:val="009163F5"/>
    <w:rsid w:val="00920B44"/>
    <w:rsid w:val="00932BB7"/>
    <w:rsid w:val="00940EBF"/>
    <w:rsid w:val="00951CC2"/>
    <w:rsid w:val="00962141"/>
    <w:rsid w:val="00963039"/>
    <w:rsid w:val="00966664"/>
    <w:rsid w:val="0098101F"/>
    <w:rsid w:val="009B12EB"/>
    <w:rsid w:val="009B7CF2"/>
    <w:rsid w:val="009D095C"/>
    <w:rsid w:val="009E4242"/>
    <w:rsid w:val="009F49AE"/>
    <w:rsid w:val="00A042D1"/>
    <w:rsid w:val="00A04CD7"/>
    <w:rsid w:val="00A07672"/>
    <w:rsid w:val="00A10F10"/>
    <w:rsid w:val="00A13D27"/>
    <w:rsid w:val="00A22122"/>
    <w:rsid w:val="00A231C4"/>
    <w:rsid w:val="00A249FA"/>
    <w:rsid w:val="00A3379F"/>
    <w:rsid w:val="00A36EFC"/>
    <w:rsid w:val="00A46EBF"/>
    <w:rsid w:val="00A50046"/>
    <w:rsid w:val="00A511D3"/>
    <w:rsid w:val="00A516A7"/>
    <w:rsid w:val="00A6474E"/>
    <w:rsid w:val="00A713E9"/>
    <w:rsid w:val="00A74C13"/>
    <w:rsid w:val="00A756D3"/>
    <w:rsid w:val="00A7669E"/>
    <w:rsid w:val="00A82D26"/>
    <w:rsid w:val="00A83D33"/>
    <w:rsid w:val="00A8744E"/>
    <w:rsid w:val="00A95F8B"/>
    <w:rsid w:val="00AA23D1"/>
    <w:rsid w:val="00AA6ACD"/>
    <w:rsid w:val="00AB1A8B"/>
    <w:rsid w:val="00AB53D4"/>
    <w:rsid w:val="00AD0597"/>
    <w:rsid w:val="00AD1610"/>
    <w:rsid w:val="00AD4108"/>
    <w:rsid w:val="00AD49DD"/>
    <w:rsid w:val="00AE1220"/>
    <w:rsid w:val="00AE5258"/>
    <w:rsid w:val="00AF2968"/>
    <w:rsid w:val="00AF7DB0"/>
    <w:rsid w:val="00B12706"/>
    <w:rsid w:val="00B15006"/>
    <w:rsid w:val="00B168E4"/>
    <w:rsid w:val="00B31897"/>
    <w:rsid w:val="00B34158"/>
    <w:rsid w:val="00B35A58"/>
    <w:rsid w:val="00B404EB"/>
    <w:rsid w:val="00B41331"/>
    <w:rsid w:val="00B52644"/>
    <w:rsid w:val="00B60721"/>
    <w:rsid w:val="00B63507"/>
    <w:rsid w:val="00B70A35"/>
    <w:rsid w:val="00B734DE"/>
    <w:rsid w:val="00B87C33"/>
    <w:rsid w:val="00B90E94"/>
    <w:rsid w:val="00BB33B4"/>
    <w:rsid w:val="00BB3C1B"/>
    <w:rsid w:val="00BC1502"/>
    <w:rsid w:val="00BC258B"/>
    <w:rsid w:val="00BC4699"/>
    <w:rsid w:val="00BD6B3C"/>
    <w:rsid w:val="00BE418C"/>
    <w:rsid w:val="00BE7A69"/>
    <w:rsid w:val="00BF0445"/>
    <w:rsid w:val="00C04713"/>
    <w:rsid w:val="00C04953"/>
    <w:rsid w:val="00C162A1"/>
    <w:rsid w:val="00C206F8"/>
    <w:rsid w:val="00C20BED"/>
    <w:rsid w:val="00C21181"/>
    <w:rsid w:val="00C250EC"/>
    <w:rsid w:val="00C35ED8"/>
    <w:rsid w:val="00C37193"/>
    <w:rsid w:val="00C50CB1"/>
    <w:rsid w:val="00C61A1B"/>
    <w:rsid w:val="00C6220B"/>
    <w:rsid w:val="00C629B2"/>
    <w:rsid w:val="00C75882"/>
    <w:rsid w:val="00C81D8D"/>
    <w:rsid w:val="00CA0004"/>
    <w:rsid w:val="00CA1A2F"/>
    <w:rsid w:val="00CA7004"/>
    <w:rsid w:val="00CB5F7B"/>
    <w:rsid w:val="00CB64E0"/>
    <w:rsid w:val="00CB69D5"/>
    <w:rsid w:val="00CC54C7"/>
    <w:rsid w:val="00CD0461"/>
    <w:rsid w:val="00CD323D"/>
    <w:rsid w:val="00CD4317"/>
    <w:rsid w:val="00CE41E4"/>
    <w:rsid w:val="00CE6C4F"/>
    <w:rsid w:val="00CF00D2"/>
    <w:rsid w:val="00CF5ADE"/>
    <w:rsid w:val="00CF7595"/>
    <w:rsid w:val="00D2145F"/>
    <w:rsid w:val="00D21C6B"/>
    <w:rsid w:val="00D24B69"/>
    <w:rsid w:val="00D319AB"/>
    <w:rsid w:val="00D34F40"/>
    <w:rsid w:val="00D361D7"/>
    <w:rsid w:val="00D404EE"/>
    <w:rsid w:val="00D54BCD"/>
    <w:rsid w:val="00D85B54"/>
    <w:rsid w:val="00D85F28"/>
    <w:rsid w:val="00D92C11"/>
    <w:rsid w:val="00D93C90"/>
    <w:rsid w:val="00D944C9"/>
    <w:rsid w:val="00D94513"/>
    <w:rsid w:val="00DA5989"/>
    <w:rsid w:val="00DA5E39"/>
    <w:rsid w:val="00DB64BA"/>
    <w:rsid w:val="00DC255F"/>
    <w:rsid w:val="00DD0A1B"/>
    <w:rsid w:val="00DD599B"/>
    <w:rsid w:val="00E01BB4"/>
    <w:rsid w:val="00E132FC"/>
    <w:rsid w:val="00E5022B"/>
    <w:rsid w:val="00E66AC2"/>
    <w:rsid w:val="00E725AA"/>
    <w:rsid w:val="00E9106B"/>
    <w:rsid w:val="00E964CF"/>
    <w:rsid w:val="00E97538"/>
    <w:rsid w:val="00EA6B11"/>
    <w:rsid w:val="00EB74CE"/>
    <w:rsid w:val="00EC0CEB"/>
    <w:rsid w:val="00EC3581"/>
    <w:rsid w:val="00EE2F17"/>
    <w:rsid w:val="00EF1030"/>
    <w:rsid w:val="00F00665"/>
    <w:rsid w:val="00F04EA3"/>
    <w:rsid w:val="00F0535F"/>
    <w:rsid w:val="00F234B1"/>
    <w:rsid w:val="00F3590D"/>
    <w:rsid w:val="00F45C09"/>
    <w:rsid w:val="00F50F06"/>
    <w:rsid w:val="00F539F2"/>
    <w:rsid w:val="00F60439"/>
    <w:rsid w:val="00F70209"/>
    <w:rsid w:val="00F74622"/>
    <w:rsid w:val="00F81677"/>
    <w:rsid w:val="00F83ED1"/>
    <w:rsid w:val="00F8421D"/>
    <w:rsid w:val="00F852D8"/>
    <w:rsid w:val="00F87B90"/>
    <w:rsid w:val="00F94B91"/>
    <w:rsid w:val="00F97F7F"/>
    <w:rsid w:val="00FB01AD"/>
    <w:rsid w:val="00FC04EE"/>
    <w:rsid w:val="00FC2E7D"/>
    <w:rsid w:val="00FD055C"/>
    <w:rsid w:val="00FD5371"/>
    <w:rsid w:val="00FD63E4"/>
    <w:rsid w:val="00FD77DE"/>
    <w:rsid w:val="00FE3EA0"/>
    <w:rsid w:val="00FF4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26414038"/>
  <w15:docId w15:val="{F3A3F184-672A-45D7-9755-E9AD23CB77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10"/>
      </w:numPr>
      <w:spacing w:before="720" w:after="480" w:line="216" w:lineRule="auto"/>
      <w:ind w:left="284" w:hanging="284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162A1"/>
    <w:pPr>
      <w:keepNext/>
      <w:keepLines/>
      <w:spacing w:before="240" w:after="0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qFormat/>
    <w:rsid w:val="00C162A1"/>
    <w:pPr>
      <w:keepNext/>
      <w:spacing w:before="240" w:after="0"/>
      <w:outlineLvl w:val="2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B90E94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C162A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C162A1"/>
    <w:rPr>
      <w:rFonts w:ascii="Times New Roman" w:eastAsiaTheme="majorEastAsia" w:hAnsi="Times New Roman" w:cstheme="majorBidi"/>
      <w:b/>
      <w:bCs/>
      <w:sz w:val="24"/>
      <w:szCs w:val="26"/>
      <w:lang w:eastAsia="cs-CZ"/>
    </w:rPr>
  </w:style>
  <w:style w:type="paragraph" w:styleId="Odstavecseseznamem">
    <w:name w:val="List Paragraph"/>
    <w:aliases w:val="Odstavec,Bullet Number,lp1,lp11,List Paragraph11,Bullet 1,Use Case List Paragraph,List Paragraph1,Odstavec se seznamem a odrážkou,1 úroveň Odstavec se seznamem,Základní styl odstavce,Odstavec_muj,Odrazky,Bullet List,Puce,Heading2"/>
    <w:basedOn w:val="Normln"/>
    <w:link w:val="OdstavecseseznamemChar"/>
    <w:uiPriority w:val="99"/>
    <w:qFormat/>
    <w:rsid w:val="00802B34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5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semiHidden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B90E94"/>
    <w:rPr>
      <w:rFonts w:asciiTheme="majorHAnsi" w:eastAsiaTheme="majorEastAsia" w:hAnsiTheme="majorHAnsi" w:cstheme="majorBidi"/>
      <w:i/>
      <w:iCs/>
      <w:color w:val="243F60" w:themeColor="accent1" w:themeShade="7F"/>
      <w:szCs w:val="20"/>
      <w:lang w:eastAsia="cs-CZ"/>
    </w:rPr>
  </w:style>
  <w:style w:type="paragraph" w:customStyle="1" w:styleId="adrvpr">
    <w:name w:val="adr vpr"/>
    <w:basedOn w:val="Normln"/>
    <w:rsid w:val="00B90E94"/>
    <w:pPr>
      <w:tabs>
        <w:tab w:val="left" w:pos="7513"/>
      </w:tabs>
      <w:spacing w:after="0"/>
      <w:ind w:left="-993" w:right="-426"/>
      <w:jc w:val="left"/>
    </w:p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D21C6B"/>
    <w:pPr>
      <w:spacing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D21C6B"/>
    <w:rPr>
      <w:rFonts w:ascii="Times New Roman" w:eastAsia="Times New Roman" w:hAnsi="Times New Roman" w:cs="Times New Roman"/>
      <w:szCs w:val="20"/>
      <w:lang w:eastAsia="cs-CZ"/>
    </w:rPr>
  </w:style>
  <w:style w:type="paragraph" w:styleId="Nzev">
    <w:name w:val="Title"/>
    <w:basedOn w:val="Normln"/>
    <w:link w:val="NzevChar"/>
    <w:qFormat/>
    <w:rsid w:val="00D21C6B"/>
    <w:pPr>
      <w:spacing w:after="0"/>
      <w:jc w:val="center"/>
    </w:pPr>
    <w:rPr>
      <w:b/>
      <w:sz w:val="32"/>
      <w:szCs w:val="32"/>
      <w:u w:val="single"/>
    </w:rPr>
  </w:style>
  <w:style w:type="character" w:customStyle="1" w:styleId="NzevChar">
    <w:name w:val="Název Char"/>
    <w:basedOn w:val="Standardnpsmoodstavce"/>
    <w:link w:val="Nzev"/>
    <w:rsid w:val="00D21C6B"/>
    <w:rPr>
      <w:rFonts w:ascii="Times New Roman" w:eastAsia="Times New Roman" w:hAnsi="Times New Roman" w:cs="Times New Roman"/>
      <w:b/>
      <w:sz w:val="32"/>
      <w:szCs w:val="32"/>
      <w:u w:val="single"/>
      <w:lang w:eastAsia="cs-CZ"/>
    </w:rPr>
  </w:style>
  <w:style w:type="table" w:styleId="Mkatabulky">
    <w:name w:val="Table Grid"/>
    <w:basedOn w:val="Normlntabulka"/>
    <w:uiPriority w:val="59"/>
    <w:rsid w:val="00DD59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dstavecseseznamemChar">
    <w:name w:val="Odstavec se seznamem Char"/>
    <w:aliases w:val="Odstavec Char,Bullet Number Char,lp1 Char,lp11 Char,List Paragraph11 Char,Bullet 1 Char,Use Case List Paragraph Char,List Paragraph1 Char,Odstavec se seznamem a odrážkou Char,1 úroveň Odstavec se seznamem Char,Odstavec_muj Char"/>
    <w:link w:val="Odstavecseseznamem"/>
    <w:uiPriority w:val="99"/>
    <w:rsid w:val="00532AC1"/>
    <w:rPr>
      <w:rFonts w:ascii="Times New Roman" w:eastAsia="Times New Roman" w:hAnsi="Times New Roman" w:cs="Times New Roman"/>
      <w:szCs w:val="20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8A29DF"/>
    <w:rPr>
      <w:sz w:val="24"/>
      <w:szCs w:val="24"/>
    </w:rPr>
  </w:style>
  <w:style w:type="character" w:styleId="Siln">
    <w:name w:val="Strong"/>
    <w:basedOn w:val="Standardnpsmoodstavce"/>
    <w:uiPriority w:val="22"/>
    <w:qFormat/>
    <w:rsid w:val="00302E10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4E3ED6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90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40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7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FA8238-9C9F-4BDF-9ABF-413356FF7F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79</Words>
  <Characters>472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Pecha Stanislav</dc:creator>
  <cp:lastModifiedBy>Řezáčová Sylva, Ing.</cp:lastModifiedBy>
  <cp:revision>2</cp:revision>
  <cp:lastPrinted>2011-05-12T06:53:00Z</cp:lastPrinted>
  <dcterms:created xsi:type="dcterms:W3CDTF">2025-02-17T08:55:00Z</dcterms:created>
  <dcterms:modified xsi:type="dcterms:W3CDTF">2025-02-17T08:55:00Z</dcterms:modified>
</cp:coreProperties>
</file>