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Poskytování služeb protektorování pneumatik</w:t>
      </w:r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81FD7"/>
    <w:rsid w:val="00590B98"/>
    <w:rsid w:val="005A7579"/>
    <w:rsid w:val="005C10AB"/>
    <w:rsid w:val="005C3260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A4542"/>
    <w:rsid w:val="008D29FD"/>
    <w:rsid w:val="00900371"/>
    <w:rsid w:val="0092130C"/>
    <w:rsid w:val="0092758B"/>
    <w:rsid w:val="00961408"/>
    <w:rsid w:val="0096670D"/>
    <w:rsid w:val="00970D92"/>
    <w:rsid w:val="009837EB"/>
    <w:rsid w:val="009C62DD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4256DC3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tq7V9a9IXK1hnFwnqnW6DLqChJolYosKZ7Y+qBXLoYM=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jIopZ0Q6N5UVIQG0ShIcOPala9zy+H8sqURB/UXfysU=</DigestValue>
    </Reference>
  </SignedInfo>
  <SignatureValue>W9j9tZfJlhGicqSVO2617MloT/nPoGUdOTj/868g50ao+teH4UNAOJL1pGfPjjwXI7PqNnu/J047
ezsY67It69uBcTP10YiA9R2rwR1D+3ZL2oUUOLIozhpOX84smNewFxeLvLxnxQWBHCU9RC4WNnBx
tLc2ET6YASnVB7bn6IzW7hgPbqxJmpUeuJI6/a7yPm3ySdFnLs8CovDd3HYZaGj0xz92S1tNparT
81bOq0usBdhlKmOf0/nAePoU+3niG1V/K95RCaLe5OdtYPdxWxIQtkYcZuIGe9zEz8ddT94bEizv
oghSwBiBfac6tZpVrpp3wXPzjAEpKZ4d+V43Mg==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NmwkQpCQD7sEIqUtdeAYvr2WH7xQAB2s+RDIERLKfcA=</DigestValue>
      </Reference>
      <Reference URI="/word/endnotes.xml?ContentType=application/vnd.openxmlformats-officedocument.wordprocessingml.endnotes+xml">
        <DigestMethod Algorithm="http://www.w3.org/2001/04/xmlenc#sha256"/>
        <DigestValue>TBFrkMIhKanzxDCyGX+6nvt7Ek+tp2sa8Fk62VqJmI0=</DigestValue>
      </Reference>
      <Reference URI="/word/fontTable.xml?ContentType=application/vnd.openxmlformats-officedocument.wordprocessingml.fontTable+xml">
        <DigestMethod Algorithm="http://www.w3.org/2001/04/xmlenc#sha256"/>
        <DigestValue>8lmd77s4opLRQ4YE9OSS0Aq1QCnxxKm+AjkE9pjQleU=</DigestValue>
      </Reference>
      <Reference URI="/word/footnotes.xml?ContentType=application/vnd.openxmlformats-officedocument.wordprocessingml.footnotes+xml">
        <DigestMethod Algorithm="http://www.w3.org/2001/04/xmlenc#sha256"/>
        <DigestValue>r14fjyza0MYn6QKXuOwX5lfiftZ5DbDFNu2TuMnvOzI=</DigestValue>
      </Reference>
      <Reference URI="/word/header1.xml?ContentType=application/vnd.openxmlformats-officedocument.wordprocessingml.header+xml">
        <DigestMethod Algorithm="http://www.w3.org/2001/04/xmlenc#sha256"/>
        <DigestValue>dZ5Y7OBGikcKaDL2pHtYZ+Tw5FZ4zc1l8vgk5hweauQ=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A067BNwsSif32Gwu36EC2JGCT5x4YiBDuMVAB2k5UpM=</DigestValue>
      </Reference>
      <Reference URI="/word/settings.xml?ContentType=application/vnd.openxmlformats-officedocument.wordprocessingml.settings+xml">
        <DigestMethod Algorithm="http://www.w3.org/2001/04/xmlenc#sha256"/>
        <DigestValue>DZcARXZZ1pPFoaZ1y3xBsZlmSJiNN6IatW6gFeWoSSg=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2018-10-25T06:00:11Z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2018-10-25T06:00:11Z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2016-11-15T11:23:00Z</cp:lastPrinted>
  <dcterms:created xsi:type="dcterms:W3CDTF">2016-12-18T19:51:00Z</dcterms:created>
  <dcterms:modified xsi:type="dcterms:W3CDTF">2018-10-25T06:00:00Z</dcterms:modified>
</cp:coreProperties>
</file>