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9B7BE" w14:textId="0F2F0045" w:rsidR="00A0269C" w:rsidRPr="00814C90" w:rsidRDefault="00C72DA4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bookmarkStart w:id="0" w:name="_GoBack"/>
      <w:bookmarkEnd w:id="0"/>
      <w:r>
        <w:rPr>
          <w:rFonts w:ascii="Times New Roman" w:hAnsi="Times New Roman"/>
          <w:i/>
        </w:rPr>
        <w:t>Příloha č. 4 ZD -</w:t>
      </w:r>
      <w:r w:rsidR="005C0C4C" w:rsidRPr="00814C90">
        <w:rPr>
          <w:rFonts w:ascii="Times New Roman" w:hAnsi="Times New Roman"/>
          <w:i/>
        </w:rPr>
        <w:t xml:space="preserve">Seznam </w:t>
      </w:r>
      <w:r>
        <w:rPr>
          <w:rFonts w:ascii="Times New Roman" w:hAnsi="Times New Roman"/>
          <w:i/>
        </w:rPr>
        <w:t>významnýc</w:t>
      </w:r>
      <w:r w:rsidRPr="00814C90">
        <w:rPr>
          <w:rFonts w:ascii="Times New Roman" w:hAnsi="Times New Roman"/>
          <w:bCs/>
          <w:i/>
        </w:rPr>
        <w:t xml:space="preserve">h </w:t>
      </w:r>
      <w:r w:rsidR="00814C90" w:rsidRPr="00814C90">
        <w:rPr>
          <w:rFonts w:ascii="Times New Roman" w:hAnsi="Times New Roman"/>
          <w:bCs/>
          <w:i/>
        </w:rPr>
        <w:t>zakázek</w:t>
      </w:r>
    </w:p>
    <w:p w14:paraId="19C9B7BF" w14:textId="049FDAAF" w:rsidR="00A0269C" w:rsidRPr="00ED5AFA" w:rsidRDefault="00A0269C" w:rsidP="005D5F7D">
      <w:pPr>
        <w:pStyle w:val="Podnadpis"/>
        <w:spacing w:before="120" w:after="240"/>
        <w:jc w:val="both"/>
        <w:rPr>
          <w:b w:val="0"/>
          <w:sz w:val="24"/>
        </w:rPr>
      </w:pPr>
      <w:r w:rsidRPr="00ED5AFA">
        <w:rPr>
          <w:b w:val="0"/>
          <w:sz w:val="24"/>
        </w:rPr>
        <w:t xml:space="preserve">Veřejná zakázka </w:t>
      </w:r>
      <w:r w:rsidR="00D85E2F" w:rsidRPr="00D85E2F">
        <w:rPr>
          <w:b w:val="0"/>
          <w:sz w:val="22"/>
        </w:rPr>
        <w:t xml:space="preserve">„Dodávka </w:t>
      </w:r>
      <w:proofErr w:type="spellStart"/>
      <w:r w:rsidR="00D85E2F" w:rsidRPr="00D85E2F">
        <w:rPr>
          <w:b w:val="0"/>
          <w:sz w:val="22"/>
        </w:rPr>
        <w:t>cartridgí</w:t>
      </w:r>
      <w:proofErr w:type="spellEnd"/>
      <w:r w:rsidR="00802BD0">
        <w:rPr>
          <w:b w:val="0"/>
          <w:sz w:val="22"/>
        </w:rPr>
        <w:t>,</w:t>
      </w:r>
      <w:r w:rsidR="00D85E2F" w:rsidRPr="00D85E2F">
        <w:rPr>
          <w:b w:val="0"/>
          <w:sz w:val="22"/>
        </w:rPr>
        <w:t xml:space="preserve"> tonerů</w:t>
      </w:r>
      <w:r w:rsidR="00802BD0">
        <w:rPr>
          <w:b w:val="0"/>
          <w:sz w:val="22"/>
        </w:rPr>
        <w:t xml:space="preserve"> a spotřebního materiálu</w:t>
      </w:r>
      <w:r w:rsidR="00D85E2F" w:rsidRPr="00D85E2F">
        <w:rPr>
          <w:b w:val="0"/>
          <w:sz w:val="24"/>
        </w:rPr>
        <w:t>“</w:t>
      </w:r>
      <w:r w:rsidRPr="00D85E2F">
        <w:rPr>
          <w:b w:val="0"/>
          <w:sz w:val="24"/>
        </w:rPr>
        <w:t>-</w:t>
      </w:r>
      <w:r w:rsidRPr="00ED5AFA">
        <w:rPr>
          <w:b w:val="0"/>
          <w:sz w:val="24"/>
        </w:rPr>
        <w:t xml:space="preserve"> Seznam významných </w:t>
      </w:r>
      <w:r w:rsidR="005D5F7D">
        <w:rPr>
          <w:b w:val="0"/>
          <w:sz w:val="24"/>
        </w:rPr>
        <w:t>dodávek</w:t>
      </w:r>
      <w:r w:rsidR="00F63416" w:rsidRPr="00ED5AFA">
        <w:rPr>
          <w:b w:val="0"/>
          <w:sz w:val="24"/>
        </w:rPr>
        <w:t xml:space="preserve"> </w:t>
      </w:r>
      <w:r w:rsidR="004D5725">
        <w:rPr>
          <w:b w:val="0"/>
          <w:sz w:val="24"/>
        </w:rPr>
        <w:t>poskytnutých dodavatelem.</w:t>
      </w: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969"/>
        <w:gridCol w:w="4111"/>
        <w:gridCol w:w="1700"/>
        <w:gridCol w:w="1543"/>
      </w:tblGrid>
      <w:tr w:rsidR="00B3689B" w14:paraId="19C9B7C7" w14:textId="77777777" w:rsidTr="005A125C">
        <w:trPr>
          <w:trHeight w:val="869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9B7C0" w14:textId="77777777"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B7C1" w14:textId="77777777" w:rsidR="00B3689B" w:rsidRDefault="00B3689B" w:rsidP="005D5F7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 xml:space="preserve">Předmět a rozsah </w:t>
            </w:r>
            <w:r w:rsidR="005D5F7D">
              <w:rPr>
                <w:rFonts w:ascii="Times New Roman" w:hAnsi="Times New Roman"/>
                <w:color w:val="000000"/>
              </w:rPr>
              <w:t>dodávky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9B7C2" w14:textId="77777777" w:rsidR="00B3689B" w:rsidRDefault="00B3689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Zájemce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(název a adresa firmy, kontaktní osoba, tel. číslo,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9B7C3" w14:textId="77777777"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</w:t>
            </w:r>
          </w:p>
          <w:p w14:paraId="19C9B7C4" w14:textId="77777777" w:rsidR="00B3689B" w:rsidRDefault="00B3689B" w:rsidP="00204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 -do) 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C9B7C5" w14:textId="77777777"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Finanční objem zakázky</w:t>
            </w:r>
          </w:p>
          <w:p w14:paraId="19C9B7C6" w14:textId="77777777" w:rsidR="00B3689B" w:rsidRDefault="00B3689B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(Kč bez DPH)</w:t>
            </w:r>
          </w:p>
        </w:tc>
      </w:tr>
      <w:tr w:rsidR="00B3689B" w14:paraId="19C9B7CD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9B7C8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C9B7C9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9B7CA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9B7C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C9B7CC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19C9B7D3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9B7CE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C9B7CF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9B7D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9B7D1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C9B7D2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19C9B7D9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9B7D4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C9B7D5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9B7D6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9B7D7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C9B7D8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C8260D" w14:paraId="19C9B7DF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9B7DA" w14:textId="77777777" w:rsidR="00C8260D" w:rsidRDefault="00C826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C9B7DB" w14:textId="77777777" w:rsidR="00C8260D" w:rsidRDefault="00C826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9B7DC" w14:textId="77777777" w:rsidR="00C8260D" w:rsidRDefault="00C826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9B7DD" w14:textId="77777777" w:rsidR="00C8260D" w:rsidRDefault="00C826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C9B7DE" w14:textId="77777777" w:rsidR="00C8260D" w:rsidRDefault="00C826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19C9B7E5" w14:textId="77777777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9B7E0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C9B7E1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9B7E2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C9B7E3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C9B7E4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19C9B7E6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permStart w:id="211503629" w:edGrp="everyone"/>
      <w:permEnd w:id="211503629"/>
    </w:p>
    <w:p w14:paraId="19C9B7E7" w14:textId="77777777" w:rsidR="00420647" w:rsidRPr="001518DC" w:rsidRDefault="00420647" w:rsidP="00420647">
      <w:pPr>
        <w:pStyle w:val="Zkladntextodsazen"/>
        <w:ind w:left="360"/>
        <w:jc w:val="both"/>
        <w:rPr>
          <w:sz w:val="22"/>
          <w:szCs w:val="22"/>
        </w:rPr>
      </w:pPr>
    </w:p>
    <w:p w14:paraId="19C9B7E8" w14:textId="77777777" w:rsidR="00420647" w:rsidRPr="00420647" w:rsidRDefault="00420647" w:rsidP="00420647">
      <w:pPr>
        <w:ind w:left="284"/>
        <w:jc w:val="both"/>
        <w:rPr>
          <w:rFonts w:ascii="Times New Roman" w:hAnsi="Times New Roman"/>
        </w:rPr>
      </w:pPr>
      <w:r w:rsidRPr="00420647">
        <w:rPr>
          <w:rFonts w:ascii="Times New Roman" w:hAnsi="Times New Roman"/>
        </w:rPr>
        <w:t>V 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           dne 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</w:t>
      </w:r>
    </w:p>
    <w:p w14:paraId="19C9B7E9" w14:textId="77777777" w:rsidR="00420647" w:rsidRPr="00420647" w:rsidRDefault="00420647" w:rsidP="00420647">
      <w:pPr>
        <w:pStyle w:val="Zkladntext"/>
        <w:ind w:left="6237"/>
        <w:jc w:val="center"/>
        <w:rPr>
          <w:sz w:val="22"/>
          <w:szCs w:val="22"/>
        </w:rPr>
      </w:pPr>
      <w:r w:rsidRPr="00420647">
        <w:rPr>
          <w:sz w:val="22"/>
          <w:szCs w:val="22"/>
        </w:rPr>
        <w:t>……..………………………</w:t>
      </w:r>
    </w:p>
    <w:p w14:paraId="19C9B7EA" w14:textId="77777777"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jméno a funkce</w:t>
      </w:r>
    </w:p>
    <w:p w14:paraId="19C9B7EB" w14:textId="77777777"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statutárního nebo oprávněného</w:t>
      </w:r>
    </w:p>
    <w:p w14:paraId="19C9B7EC" w14:textId="77777777"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</w:rPr>
      </w:pPr>
      <w:r w:rsidRPr="00420647">
        <w:rPr>
          <w:rFonts w:ascii="Times New Roman" w:hAnsi="Times New Roman"/>
          <w:i/>
          <w:iCs/>
          <w:highlight w:val="cyan"/>
        </w:rPr>
        <w:t>zástupce dodavatele</w:t>
      </w:r>
    </w:p>
    <w:p w14:paraId="19C9B7ED" w14:textId="77777777" w:rsidR="007301D1" w:rsidRPr="00420647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9C9B7EE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9C9B7EF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sectPr w:rsidR="007301D1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9B7F2" w14:textId="77777777" w:rsidR="00622B24" w:rsidRDefault="00622B24">
      <w:pPr>
        <w:spacing w:after="0" w:line="240" w:lineRule="auto"/>
      </w:pPr>
      <w:r>
        <w:separator/>
      </w:r>
    </w:p>
  </w:endnote>
  <w:endnote w:type="continuationSeparator" w:id="0">
    <w:p w14:paraId="19C9B7F3" w14:textId="77777777" w:rsidR="00622B24" w:rsidRDefault="0062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9B7F5" w14:textId="42015096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81D20">
      <w:rPr>
        <w:rFonts w:ascii="Times New Roman" w:hAnsi="Times New Roman"/>
      </w:rPr>
      <w:fldChar w:fldCharType="separate"/>
    </w:r>
    <w:r w:rsidR="00CC378A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81D20">
      <w:rPr>
        <w:rFonts w:ascii="Times New Roman" w:hAnsi="Times New Roman"/>
      </w:rPr>
      <w:fldChar w:fldCharType="separate"/>
    </w:r>
    <w:r w:rsidR="00CC378A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9B7F0" w14:textId="77777777" w:rsidR="00622B24" w:rsidRDefault="00622B24">
      <w:pPr>
        <w:spacing w:after="0" w:line="240" w:lineRule="auto"/>
      </w:pPr>
      <w:r>
        <w:separator/>
      </w:r>
    </w:p>
  </w:footnote>
  <w:footnote w:type="continuationSeparator" w:id="0">
    <w:p w14:paraId="19C9B7F1" w14:textId="77777777" w:rsidR="00622B24" w:rsidRDefault="0062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9B7F4" w14:textId="77777777" w:rsidR="000E1114" w:rsidRDefault="00F5319E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9B7F6" wp14:editId="19C9B7F7">
          <wp:simplePos x="0" y="0"/>
          <wp:positionH relativeFrom="page">
            <wp:posOffset>919480</wp:posOffset>
          </wp:positionH>
          <wp:positionV relativeFrom="page">
            <wp:posOffset>373380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4158A"/>
    <w:rsid w:val="000C2C77"/>
    <w:rsid w:val="000C61BD"/>
    <w:rsid w:val="000E1114"/>
    <w:rsid w:val="00102EBF"/>
    <w:rsid w:val="00116C94"/>
    <w:rsid w:val="00165C0C"/>
    <w:rsid w:val="0016685C"/>
    <w:rsid w:val="002043DE"/>
    <w:rsid w:val="002224A5"/>
    <w:rsid w:val="002806BC"/>
    <w:rsid w:val="002E5A6D"/>
    <w:rsid w:val="00307E9B"/>
    <w:rsid w:val="00382229"/>
    <w:rsid w:val="003977B1"/>
    <w:rsid w:val="003A17DD"/>
    <w:rsid w:val="003F11B3"/>
    <w:rsid w:val="00420647"/>
    <w:rsid w:val="0044223C"/>
    <w:rsid w:val="00467A6D"/>
    <w:rsid w:val="004842DA"/>
    <w:rsid w:val="004D5725"/>
    <w:rsid w:val="00507091"/>
    <w:rsid w:val="005724CC"/>
    <w:rsid w:val="005A125C"/>
    <w:rsid w:val="005A175F"/>
    <w:rsid w:val="005B5A82"/>
    <w:rsid w:val="005B6482"/>
    <w:rsid w:val="005C0C4C"/>
    <w:rsid w:val="005D0F1D"/>
    <w:rsid w:val="005D5F7D"/>
    <w:rsid w:val="006226EA"/>
    <w:rsid w:val="00622B24"/>
    <w:rsid w:val="00663133"/>
    <w:rsid w:val="00682CAF"/>
    <w:rsid w:val="006B1C16"/>
    <w:rsid w:val="006F2AA9"/>
    <w:rsid w:val="006F400A"/>
    <w:rsid w:val="007301D1"/>
    <w:rsid w:val="00743BB1"/>
    <w:rsid w:val="00795346"/>
    <w:rsid w:val="00802BD0"/>
    <w:rsid w:val="00814C90"/>
    <w:rsid w:val="00855EF2"/>
    <w:rsid w:val="00933851"/>
    <w:rsid w:val="009F02FF"/>
    <w:rsid w:val="00A0269C"/>
    <w:rsid w:val="00A33C40"/>
    <w:rsid w:val="00A64791"/>
    <w:rsid w:val="00A749B2"/>
    <w:rsid w:val="00A80432"/>
    <w:rsid w:val="00A82B71"/>
    <w:rsid w:val="00B03EEC"/>
    <w:rsid w:val="00B3689B"/>
    <w:rsid w:val="00B8057C"/>
    <w:rsid w:val="00B97D49"/>
    <w:rsid w:val="00C22F2F"/>
    <w:rsid w:val="00C465F5"/>
    <w:rsid w:val="00C70FF5"/>
    <w:rsid w:val="00C72DA4"/>
    <w:rsid w:val="00C8260D"/>
    <w:rsid w:val="00C91B1D"/>
    <w:rsid w:val="00CC378A"/>
    <w:rsid w:val="00CE792B"/>
    <w:rsid w:val="00CF1184"/>
    <w:rsid w:val="00D47AE7"/>
    <w:rsid w:val="00D527FB"/>
    <w:rsid w:val="00D81D20"/>
    <w:rsid w:val="00D85E2F"/>
    <w:rsid w:val="00D90BE0"/>
    <w:rsid w:val="00DD6D01"/>
    <w:rsid w:val="00DF4E4E"/>
    <w:rsid w:val="00E27EC8"/>
    <w:rsid w:val="00ED5AFA"/>
    <w:rsid w:val="00F5319E"/>
    <w:rsid w:val="00F63416"/>
    <w:rsid w:val="00F80AE1"/>
    <w:rsid w:val="00F91F6F"/>
    <w:rsid w:val="00FA22F7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C9B7BE"/>
  <w15:docId w15:val="{581BA3F7-5A34-484A-823E-2DDD5B46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semiHidden/>
    <w:rsid w:val="0042064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20647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420647"/>
    <w:pPr>
      <w:spacing w:after="0" w:line="240" w:lineRule="auto"/>
      <w:ind w:left="540" w:hanging="54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2064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Kubátková Hana, Ing.</cp:lastModifiedBy>
  <cp:revision>14</cp:revision>
  <cp:lastPrinted>2025-09-02T09:06:00Z</cp:lastPrinted>
  <dcterms:created xsi:type="dcterms:W3CDTF">2019-10-23T09:45:00Z</dcterms:created>
  <dcterms:modified xsi:type="dcterms:W3CDTF">2025-09-02T09:06:00Z</dcterms:modified>
</cp:coreProperties>
</file>