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481567" w:rsidRPr="00481567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481567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567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vAlign w:val="center"/>
          </w:tcPr>
          <w:p w:rsidR="000D1392" w:rsidRPr="00481567" w:rsidRDefault="00481567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567">
              <w:rPr>
                <w:rFonts w:ascii="Times New Roman" w:hAnsi="Times New Roman" w:cs="Times New Roman"/>
                <w:sz w:val="24"/>
                <w:szCs w:val="24"/>
              </w:rPr>
              <w:t>Výrobní a skla</w:t>
            </w:r>
            <w:bookmarkStart w:id="0" w:name="_GoBack"/>
            <w:bookmarkEnd w:id="0"/>
            <w:r w:rsidRPr="00481567">
              <w:rPr>
                <w:rFonts w:ascii="Times New Roman" w:hAnsi="Times New Roman" w:cs="Times New Roman"/>
                <w:sz w:val="24"/>
                <w:szCs w:val="24"/>
              </w:rPr>
              <w:t>dová hala 1. a 2. etapa, odstranění stávajících staveb a rekonstrukce výrobní haly</w:t>
            </w:r>
          </w:p>
        </w:tc>
      </w:tr>
      <w:tr w:rsidR="000D1392" w:rsidRPr="00005A3C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005A3C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3C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vAlign w:val="center"/>
          </w:tcPr>
          <w:p w:rsidR="000D1392" w:rsidRPr="00341851" w:rsidRDefault="002969AD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Stavební práce</w:t>
            </w:r>
          </w:p>
        </w:tc>
      </w:tr>
      <w:tr w:rsidR="00481567" w:rsidRPr="00481567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481567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567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vAlign w:val="center"/>
          </w:tcPr>
          <w:p w:rsidR="000D1392" w:rsidRPr="00481567" w:rsidRDefault="00481567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567">
              <w:rPr>
                <w:rFonts w:ascii="Times New Roman" w:hAnsi="Times New Roman" w:cs="Times New Roman"/>
                <w:sz w:val="24"/>
                <w:szCs w:val="24"/>
              </w:rPr>
              <w:t>PANLUX s.r.o., Kladruby 108, Teplice</w:t>
            </w:r>
          </w:p>
        </w:tc>
      </w:tr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Osoba oprávněná jednat jménem uchazeče, funkce: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lastRenderedPageBreak/>
        <w:t>který v posledních 3 letech nenaplnil skutkovou podstatu jednání nekalé soutěže formou podplácení podle zvláštního právního předpisu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 likvidaci,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 podnikání či bydliště uchazeče</w:t>
      </w:r>
    </w:p>
    <w:p w:rsid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veden v rejstříku osob se zákazem plnění veřejných zakázek.</w:t>
      </w:r>
    </w:p>
    <w:p w:rsidR="00E55EF8" w:rsidRPr="00005A3C" w:rsidRDefault="00E55EF8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5EF8">
        <w:rPr>
          <w:rFonts w:ascii="Times New Roman" w:hAnsi="Times New Roman" w:cs="Times New Roman"/>
          <w:sz w:val="24"/>
          <w:szCs w:val="24"/>
        </w:rPr>
        <w:t>kterému nebyla v posledních 3 letech pravomocně uložena pokuta za umožnění výkonu nelegální práce podle zvláštního právního předpisu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05A3C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</w:t>
      </w:r>
    </w:p>
    <w:p w:rsidR="00C253DC" w:rsidRPr="00005A3C" w:rsidRDefault="00C253DC">
      <w:pPr>
        <w:rPr>
          <w:rFonts w:ascii="Times New Roman" w:hAnsi="Times New Roman" w:cs="Times New Roman"/>
          <w:sz w:val="24"/>
          <w:szCs w:val="24"/>
        </w:rPr>
      </w:pPr>
    </w:p>
    <w:sectPr w:rsidR="00C253DC" w:rsidRPr="00005A3C" w:rsidSect="00293C18">
      <w:footerReference w:type="default" r:id="rId7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4C9" w:rsidRDefault="000024C9" w:rsidP="00005A3C">
      <w:pPr>
        <w:spacing w:after="0" w:line="240" w:lineRule="auto"/>
      </w:pPr>
      <w:r>
        <w:separator/>
      </w:r>
    </w:p>
  </w:endnote>
  <w:endnote w:type="continuationSeparator" w:id="0">
    <w:p w:rsidR="000024C9" w:rsidRDefault="000024C9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99E" w:rsidRDefault="00C6799E">
    <w:pPr>
      <w:pStyle w:val="Zpat"/>
    </w:pPr>
    <w:r>
      <w:rPr>
        <w:noProof/>
      </w:rPr>
      <w:drawing>
        <wp:inline distT="0" distB="0" distL="0" distR="0" wp14:anchorId="45640917" wp14:editId="29BDA341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4C9" w:rsidRDefault="000024C9" w:rsidP="00005A3C">
      <w:pPr>
        <w:spacing w:after="0" w:line="240" w:lineRule="auto"/>
      </w:pPr>
      <w:r>
        <w:separator/>
      </w:r>
    </w:p>
  </w:footnote>
  <w:footnote w:type="continuationSeparator" w:id="0">
    <w:p w:rsidR="000024C9" w:rsidRDefault="000024C9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A3C"/>
    <w:rsid w:val="000024C9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1597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80F"/>
    <w:rsid w:val="002928F2"/>
    <w:rsid w:val="00295C5B"/>
    <w:rsid w:val="002969AD"/>
    <w:rsid w:val="00297A7A"/>
    <w:rsid w:val="002A4DE5"/>
    <w:rsid w:val="002A57DB"/>
    <w:rsid w:val="002A7456"/>
    <w:rsid w:val="002A7EA0"/>
    <w:rsid w:val="002B1E0F"/>
    <w:rsid w:val="002B2E74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1567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6799E"/>
    <w:rsid w:val="00C70D52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3592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3BD20C-61C9-45BC-800E-040B096CD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C67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799E"/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3505</Characters>
  <Application>Microsoft Office Word</Application>
  <DocSecurity>0</DocSecurity>
  <Lines>29</Lines>
  <Paragraphs>8</Paragraphs>
  <ScaleCrop>false</ScaleCrop>
  <Company/>
  <LinksUpToDate>false</LinksUpToDate>
  <CharactersWithSpaces>4091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Michaela Lauermannová</cp:lastModifiedBy>
  <cp:revision>4</cp:revision>
  <dcterms:created xsi:type="dcterms:W3CDTF">2015-07-12T19:21:00Z</dcterms:created>
  <dcterms:modified xsi:type="dcterms:W3CDTF">2016-01-25T08:27:00Z</dcterms:modified>
</cp:coreProperties>
</file>