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06" w:rsidRDefault="00EF3073" w:rsidP="00EF3073">
      <w:pPr>
        <w:tabs>
          <w:tab w:val="left" w:pos="3270"/>
        </w:tabs>
        <w:rPr>
          <w:b/>
        </w:rPr>
      </w:pPr>
      <w:bookmarkStart w:id="0" w:name="_GoBack"/>
      <w:bookmarkEnd w:id="0"/>
      <w:r>
        <w:rPr>
          <w:b/>
        </w:rPr>
        <w:tab/>
      </w: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F1256" w:rsidRPr="00A10A30" w:rsidRDefault="002F1256" w:rsidP="002F1256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Dodávka nových kolejnic tvaru 49E1/R260 EN 13674-1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EF3073">
      <w:headerReference w:type="default" r:id="rId7"/>
      <w:footerReference w:type="even" r:id="rId8"/>
      <w:pgSz w:w="11906" w:h="16838"/>
      <w:pgMar w:top="2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EF3073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35DF0">
      <w:rPr>
        <w:i/>
        <w:sz w:val="22"/>
        <w:szCs w:val="22"/>
      </w:rPr>
      <w:t xml:space="preserve"> 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6" name="Obrázek 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1256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6327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35DF0"/>
    <w:rsid w:val="008558B5"/>
    <w:rsid w:val="00867924"/>
    <w:rsid w:val="008A2252"/>
    <w:rsid w:val="008F51ED"/>
    <w:rsid w:val="009225EA"/>
    <w:rsid w:val="00A047D6"/>
    <w:rsid w:val="00A32DCF"/>
    <w:rsid w:val="00A636B5"/>
    <w:rsid w:val="00A6394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EF3073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639BCCC6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9S4elcI6pI7eA+1wvM4SFl320qZWFC0wq4BkcgXizkU=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H5QGnSKAbr5c3iRMRfEkrWguCw1doJaqL5fYK0FW1RQ=</DigestValue>
    </Reference>
  </SignedInfo>
  <SignatureValue>vR3MIukSf5JE7p6DZXb1B/opN91+vlHxG5FWZBJXNdgoWBN1fXsGmCPsUYvX2TkuCCl6UV4F2624
Sh3gDvd3S+pwJccwf8tSpBCRdUyWlDLhg/LyC/XJa/Lg1Xc7UGZ8HbEHra3Y/1cfz4wGVkPi7Z9c
nZB8yANwQiQqCw7L6LZzp6t92XUOra/t88SVjqbJBjuoLD6qDdbkZYHupOaz+UzQ00+PQaXtbToG
7YSTZwWQnqJal2q6gmMr1C2CpKZqjaGh99vRXu4Md5MzksfjFSoliT0/z7g0icPt+W3ciUEOTdYM
6Mu6G0+s40lSH458dp/qZeSKClTpxM3gt6wZDQ==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4014JtmcIoQgTLAcBGMr2tVj0X0r+zojpFg08EFCiyM=</DigestValue>
      </Reference>
      <Reference URI="/word/endnotes.xml?ContentType=application/vnd.openxmlformats-officedocument.wordprocessingml.endnotes+xml">
        <DigestMethod Algorithm="http://www.w3.org/2001/04/xmlenc#sha256"/>
        <DigestValue>iGqin/IQpf2X+emrgEtOAHIw/w4Q5YME8Ny97XMoBMg=</DigestValue>
      </Reference>
      <Reference URI="/word/fontTable.xml?ContentType=application/vnd.openxmlformats-officedocument.wordprocessingml.fontTable+xml">
        <DigestMethod Algorithm="http://www.w3.org/2001/04/xmlenc#sha256"/>
        <DigestValue>zEs6adukDsKS639dTx63iyplx9lUwLLGPI6tGtiuLac=</DigestValue>
      </Reference>
      <Reference URI="/word/footer1.xml?ContentType=application/vnd.openxmlformats-officedocument.wordprocessingml.footer+xml">
        <DigestMethod Algorithm="http://www.w3.org/2001/04/xmlenc#sha256"/>
        <DigestValue>84rKRKRMk5jZ4jDEAhhS2jnHw57N91HnytTtNKMwjK8=</DigestValue>
      </Reference>
      <Reference URI="/word/footnotes.xml?ContentType=application/vnd.openxmlformats-officedocument.wordprocessingml.footnotes+xml">
        <DigestMethod Algorithm="http://www.w3.org/2001/04/xmlenc#sha256"/>
        <DigestValue>s6ZR37bYqXbzjJK1Nfk9+8h3/MQOF1hP8PkRiiRmVw0=</DigestValue>
      </Reference>
      <Reference URI="/word/header1.xml?ContentType=application/vnd.openxmlformats-officedocument.wordprocessingml.header+xml">
        <DigestMethod Algorithm="http://www.w3.org/2001/04/xmlenc#sha256"/>
        <DigestValue>kh8L8NfihpE+4+XcZ/7c1zx4UlnfJFzYNsY83ECaQ+4=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fK73KD3huUrCzOkeUq09Jo0/Ta6gRsTK8qi9ftQMX38=</DigestValue>
      </Reference>
      <Reference URI="/word/settings.xml?ContentType=application/vnd.openxmlformats-officedocument.wordprocessingml.settings+xml">
        <DigestMethod Algorithm="http://www.w3.org/2001/04/xmlenc#sha256"/>
        <DigestValue>LzpkxSpl2MtzF4qoX1bdLtlem7au43qYt8/uraMex9A=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2019-02-27T13:18:59Z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2019-02-27T13:18:59Z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36</cp:revision>
  <cp:lastPrinted>2016-10-17T10:30:00Z</cp:lastPrinted>
  <dcterms:created xsi:type="dcterms:W3CDTF">2016-11-11T14:39:00Z</dcterms:created>
  <dcterms:modified xsi:type="dcterms:W3CDTF">2019-02-12T09:22:00Z</dcterms:modified>
</cp:coreProperties>
</file>